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33" w:rsidRDefault="00886717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22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1" name="Рисунок 1" descr="C:\Documents and Settings\Admin\Рабочий стол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D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86717" w:rsidRPr="00E20D3A" w:rsidRDefault="00886717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20D3A">
        <w:rPr>
          <w:rFonts w:ascii="Times New Roman" w:hAnsi="Times New Roman" w:cs="Times New Roman"/>
          <w:sz w:val="28"/>
          <w:szCs w:val="28"/>
        </w:rPr>
        <w:t xml:space="preserve">      УТВЕРЖДЕН</w:t>
      </w:r>
    </w:p>
    <w:p w:rsidR="00886717" w:rsidRDefault="00CE2470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6717">
        <w:rPr>
          <w:rFonts w:ascii="Times New Roman" w:hAnsi="Times New Roman" w:cs="Times New Roman"/>
          <w:sz w:val="28"/>
          <w:szCs w:val="28"/>
        </w:rPr>
        <w:t xml:space="preserve">а заседании </w:t>
      </w:r>
      <w:r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886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717" w:rsidRPr="00E20D3A" w:rsidRDefault="00CE2470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7CCE">
        <w:rPr>
          <w:rFonts w:ascii="Times New Roman" w:hAnsi="Times New Roman" w:cs="Times New Roman"/>
          <w:sz w:val="28"/>
          <w:szCs w:val="28"/>
        </w:rPr>
        <w:t xml:space="preserve">   </w:t>
      </w:r>
      <w:r w:rsidR="00886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CCE">
        <w:rPr>
          <w:rFonts w:ascii="Times New Roman" w:hAnsi="Times New Roman" w:cs="Times New Roman"/>
          <w:sz w:val="28"/>
          <w:szCs w:val="28"/>
        </w:rPr>
        <w:t>______________</w:t>
      </w:r>
      <w:r w:rsidR="00886717">
        <w:rPr>
          <w:rFonts w:ascii="Times New Roman" w:hAnsi="Times New Roman" w:cs="Times New Roman"/>
          <w:sz w:val="28"/>
          <w:szCs w:val="28"/>
        </w:rPr>
        <w:t xml:space="preserve"> 20</w:t>
      </w:r>
      <w:r w:rsidR="00C52DBF">
        <w:rPr>
          <w:rFonts w:ascii="Times New Roman" w:hAnsi="Times New Roman" w:cs="Times New Roman"/>
          <w:sz w:val="28"/>
          <w:szCs w:val="28"/>
        </w:rPr>
        <w:t>2</w:t>
      </w:r>
      <w:r w:rsidR="00375C2B">
        <w:rPr>
          <w:rFonts w:ascii="Times New Roman" w:hAnsi="Times New Roman" w:cs="Times New Roman"/>
          <w:sz w:val="28"/>
          <w:szCs w:val="28"/>
        </w:rPr>
        <w:t>4</w:t>
      </w:r>
      <w:r w:rsidR="00D31379">
        <w:rPr>
          <w:rFonts w:ascii="Times New Roman" w:hAnsi="Times New Roman" w:cs="Times New Roman"/>
          <w:sz w:val="28"/>
          <w:szCs w:val="28"/>
        </w:rPr>
        <w:t xml:space="preserve"> </w:t>
      </w:r>
      <w:r w:rsidR="00886717">
        <w:rPr>
          <w:rFonts w:ascii="Times New Roman" w:hAnsi="Times New Roman" w:cs="Times New Roman"/>
          <w:sz w:val="28"/>
          <w:szCs w:val="28"/>
        </w:rPr>
        <w:t>г.</w:t>
      </w:r>
    </w:p>
    <w:p w:rsidR="00886717" w:rsidRPr="00E20D3A" w:rsidRDefault="00886717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 протокол №</w:t>
      </w:r>
      <w:r w:rsidRPr="00E20D3A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8D7CCE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 xml:space="preserve">  ___</w:t>
      </w:r>
    </w:p>
    <w:p w:rsidR="00886717" w:rsidRPr="00E20D3A" w:rsidRDefault="00886717" w:rsidP="00886717">
      <w:pPr>
        <w:tabs>
          <w:tab w:val="center" w:pos="769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Default="00886717" w:rsidP="00886717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 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717" w:rsidRDefault="00886717" w:rsidP="00886717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ED04A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9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886717" w:rsidRPr="00ED04A9" w:rsidRDefault="00CE2470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67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375C2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375C2B">
        <w:rPr>
          <w:rFonts w:ascii="Times New Roman" w:hAnsi="Times New Roman" w:cs="Times New Roman"/>
          <w:b/>
          <w:sz w:val="28"/>
          <w:szCs w:val="28"/>
        </w:rPr>
        <w:t>5</w:t>
      </w:r>
      <w:r w:rsidR="00C27B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/>
      </w:tblPr>
      <w:tblGrid>
        <w:gridCol w:w="709"/>
        <w:gridCol w:w="5678"/>
        <w:gridCol w:w="1701"/>
        <w:gridCol w:w="1906"/>
      </w:tblGrid>
      <w:tr w:rsidR="00886717" w:rsidRPr="003C1A4B" w:rsidTr="00884512">
        <w:tc>
          <w:tcPr>
            <w:tcW w:w="709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8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06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готовность помещений ДОУ, соблюдение  охраны и улучшение условий труда к началу учебного года.</w:t>
            </w:r>
          </w:p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Составить и утвердить план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первичной профсоюзной организации на учебный год.</w:t>
            </w:r>
          </w:p>
          <w:p w:rsidR="00886717" w:rsidRPr="00C72F67" w:rsidRDefault="00CE2470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</w:t>
            </w:r>
            <w:r w:rsidR="00886717"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инструкции по охране труда.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A82D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8" w:type="dxa"/>
          </w:tcPr>
          <w:p w:rsidR="00886717" w:rsidRPr="00C72F67" w:rsidRDefault="00886717" w:rsidP="00886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Составить перечень юбилейных, праздничных и знаменательных дат для членов Профсоюза.</w:t>
            </w:r>
          </w:p>
          <w:p w:rsidR="00886717" w:rsidRDefault="00886717" w:rsidP="00886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C72F67" w:rsidRDefault="00886717" w:rsidP="00C52D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A82D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886717"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C52DBF" w:rsidRPr="003C1A4B" w:rsidTr="00884512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8" w:type="dxa"/>
          </w:tcPr>
          <w:p w:rsidR="00C52DBF" w:rsidRPr="00C52DBF" w:rsidRDefault="00C52DBF" w:rsidP="00C52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поздравление членов ППО с Днем дошкольного работника.</w:t>
            </w:r>
          </w:p>
        </w:tc>
        <w:tc>
          <w:tcPr>
            <w:tcW w:w="1701" w:type="dxa"/>
          </w:tcPr>
          <w:p w:rsidR="00C52DBF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06" w:type="dxa"/>
          </w:tcPr>
          <w:p w:rsidR="00C52DBF" w:rsidRP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работу с молодыми специалистами.</w:t>
            </w:r>
          </w:p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проверку правильность ведения трудовых договоров.</w:t>
            </w:r>
          </w:p>
          <w:p w:rsidR="00886717" w:rsidRPr="003C1A4B" w:rsidRDefault="00886717" w:rsidP="00C52D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комиссией по охране труда ОУ организовать проверку подготовки учреждения к работе в </w:t>
            </w:r>
            <w:r w:rsid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осенних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условиях и оказать помощь администрации образовательного учреждения в организации субботник</w:t>
            </w:r>
            <w:r w:rsid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профкома «О результатах проверки ведения </w:t>
            </w:r>
            <w:r w:rsidR="00CE2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трудовых договоров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86717" w:rsidRPr="003C1A4B" w:rsidRDefault="00886717" w:rsidP="00CE24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Оформить профсоюзный уголок 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886717"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C52DBF" w:rsidRPr="003C1A4B" w:rsidTr="00884512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8" w:type="dxa"/>
          </w:tcPr>
          <w:p w:rsidR="00C52DBF" w:rsidRPr="00C52DBF" w:rsidRDefault="00C52DBF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поздравления женщин с Днем матери.</w:t>
            </w:r>
          </w:p>
          <w:p w:rsidR="00C52DBF" w:rsidRPr="00DF6FB3" w:rsidRDefault="00C52DBF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</w:p>
        </w:tc>
        <w:tc>
          <w:tcPr>
            <w:tcW w:w="1701" w:type="dxa"/>
          </w:tcPr>
          <w:p w:rsidR="00C52DBF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06" w:type="dxa"/>
          </w:tcPr>
          <w:p w:rsidR="00C52DBF" w:rsidRP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8" w:type="dxa"/>
          </w:tcPr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новогодней елке для детей членов Профсоюза.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новогоднего праздника для работников образовательного учреждения.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Согласовать график отпусков работников.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Инициировать проведение собрания трудового коллектива о выполнении коллективного договора и Соглашения по охране труда. </w:t>
            </w:r>
            <w:r w:rsidR="00C52DBF"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2DBF" w:rsidRPr="00C52DBF" w:rsidRDefault="00C52DBF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приобретение новогодних подарков для членов Профсоюза.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отчет о расходовании профсоюзных средств. 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уголок;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статистический отчет (форма 5 СП)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06" w:type="dxa"/>
          </w:tcPr>
          <w:p w:rsidR="00CE2470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  <w:p w:rsidR="00CE2470" w:rsidRPr="003C1A4B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профсоюзное собрание «О работе профкома и администрации по соблюдению Трудового кодекса РФ»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уголок;</w:t>
            </w:r>
          </w:p>
          <w:p w:rsidR="00886717" w:rsidRPr="003C1A4B" w:rsidRDefault="00886717" w:rsidP="00C52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выполнении коллективного договора.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анализ работы с заявлениями и обращениями членов Профсоюза.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Оформить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к празднику 8 Марта.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Оформит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и обследовать техническое состояние здания, оборудования на соответствие нормам и правилам охраны труда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провести профсоюзное собрание «Об организации работы по охране труда и технической безопасности»</w:t>
            </w:r>
          </w:p>
          <w:p w:rsidR="00886717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субботниках и благоустройстве территории ДОУ.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8" w:type="dxa"/>
          </w:tcPr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состояние охраны труда и техники безопасности в ДОУ.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совместную работу с администрацией по созданию условий для повыше</w:t>
            </w:r>
            <w:r w:rsidR="00C52DBF"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педагогического мастерства.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ознакомление работников с нормативными документами по правовым вопросам.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рассмотреть отчет о выполнении коллективного договора.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профсоюзных собраний на следующий учебный  год.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своевременной выплатой отпускных работникам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Проверить правильность оформления профсоюзных билетов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Отчет о выполнении соглашения по охране труда с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</w:tbl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AF8" w:rsidRDefault="00375C2B" w:rsidP="00886717">
      <w:pPr>
        <w:tabs>
          <w:tab w:val="left" w:pos="8400"/>
        </w:tabs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86717" w:rsidRPr="003C1A4B">
        <w:rPr>
          <w:rFonts w:ascii="Times New Roman" w:hAnsi="Times New Roman" w:cs="Times New Roman"/>
          <w:sz w:val="24"/>
          <w:szCs w:val="24"/>
          <w:lang w:eastAsia="ru-RU"/>
        </w:rPr>
        <w:t>Председатель П</w:t>
      </w:r>
      <w:r w:rsidR="00886717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86717" w:rsidRPr="003C1A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6717" w:rsidRPr="003C1A4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Дребнева Е. Н.</w:t>
      </w:r>
      <w:r w:rsidR="0088671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CF6AF8" w:rsidSect="00886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1F5"/>
    <w:multiLevelType w:val="hybridMultilevel"/>
    <w:tmpl w:val="BA54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10E4E"/>
    <w:multiLevelType w:val="hybridMultilevel"/>
    <w:tmpl w:val="CF7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65C7"/>
    <w:multiLevelType w:val="hybridMultilevel"/>
    <w:tmpl w:val="3140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F7446"/>
    <w:multiLevelType w:val="hybridMultilevel"/>
    <w:tmpl w:val="160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803B0"/>
    <w:multiLevelType w:val="hybridMultilevel"/>
    <w:tmpl w:val="59464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1664EA"/>
    <w:multiLevelType w:val="hybridMultilevel"/>
    <w:tmpl w:val="D0B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15E83"/>
    <w:multiLevelType w:val="hybridMultilevel"/>
    <w:tmpl w:val="2A30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56606"/>
    <w:multiLevelType w:val="hybridMultilevel"/>
    <w:tmpl w:val="7CC2B598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1483E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54EB6"/>
    <w:multiLevelType w:val="hybridMultilevel"/>
    <w:tmpl w:val="6518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87CC4"/>
    <w:multiLevelType w:val="hybridMultilevel"/>
    <w:tmpl w:val="5880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03A4D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0014E"/>
    <w:multiLevelType w:val="hybridMultilevel"/>
    <w:tmpl w:val="8432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B4CD7"/>
    <w:multiLevelType w:val="hybridMultilevel"/>
    <w:tmpl w:val="311C47A6"/>
    <w:lvl w:ilvl="0" w:tplc="3EF243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C214C"/>
    <w:multiLevelType w:val="hybridMultilevel"/>
    <w:tmpl w:val="20F6C120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E23EEC"/>
    <w:multiLevelType w:val="hybridMultilevel"/>
    <w:tmpl w:val="61C89122"/>
    <w:lvl w:ilvl="0" w:tplc="BF48B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717"/>
    <w:rsid w:val="001C6522"/>
    <w:rsid w:val="002B74CE"/>
    <w:rsid w:val="003661A9"/>
    <w:rsid w:val="00375C2B"/>
    <w:rsid w:val="00402233"/>
    <w:rsid w:val="00497DC2"/>
    <w:rsid w:val="00886717"/>
    <w:rsid w:val="008D7CCE"/>
    <w:rsid w:val="00A30CCE"/>
    <w:rsid w:val="00A33BA7"/>
    <w:rsid w:val="00A82D03"/>
    <w:rsid w:val="00C27B95"/>
    <w:rsid w:val="00C52DBF"/>
    <w:rsid w:val="00CE2470"/>
    <w:rsid w:val="00D31379"/>
    <w:rsid w:val="00D74D7A"/>
    <w:rsid w:val="00E5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717"/>
  </w:style>
  <w:style w:type="table" w:styleId="a3">
    <w:name w:val="Table Grid"/>
    <w:basedOn w:val="a1"/>
    <w:uiPriority w:val="59"/>
    <w:rsid w:val="0088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Д_сад 25</dc:creator>
  <cp:lastModifiedBy>Admin</cp:lastModifiedBy>
  <cp:revision>9</cp:revision>
  <cp:lastPrinted>2025-03-27T12:57:00Z</cp:lastPrinted>
  <dcterms:created xsi:type="dcterms:W3CDTF">2020-07-17T19:36:00Z</dcterms:created>
  <dcterms:modified xsi:type="dcterms:W3CDTF">2025-03-27T13:11:00Z</dcterms:modified>
</cp:coreProperties>
</file>