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420" w:rsidRDefault="00360868" w:rsidP="00CD35BA">
      <w:pPr>
        <w:jc w:val="center"/>
        <w:rPr>
          <w:b/>
          <w:noProof/>
        </w:rPr>
      </w:pPr>
      <w:r>
        <w:rPr>
          <w:b/>
          <w:noProof/>
        </w:rPr>
        <w:drawing>
          <wp:inline distT="0" distB="0" distL="0" distR="0">
            <wp:extent cx="6120130" cy="851232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20130" cy="8512324"/>
                    </a:xfrm>
                    <a:prstGeom prst="rect">
                      <a:avLst/>
                    </a:prstGeom>
                    <a:noFill/>
                    <a:ln w="9525">
                      <a:noFill/>
                      <a:miter lim="800000"/>
                      <a:headEnd/>
                      <a:tailEnd/>
                    </a:ln>
                  </pic:spPr>
                </pic:pic>
              </a:graphicData>
            </a:graphic>
          </wp:inline>
        </w:drawing>
      </w:r>
    </w:p>
    <w:p w:rsidR="006D7420" w:rsidRDefault="006D7420" w:rsidP="00CD35BA">
      <w:pPr>
        <w:jc w:val="center"/>
        <w:rPr>
          <w:b/>
          <w:noProof/>
        </w:rPr>
      </w:pPr>
    </w:p>
    <w:p w:rsidR="006D7420" w:rsidRDefault="006D7420" w:rsidP="00CD35BA">
      <w:pPr>
        <w:jc w:val="center"/>
        <w:rPr>
          <w:b/>
          <w:noProof/>
        </w:rPr>
      </w:pPr>
    </w:p>
    <w:p w:rsidR="006D7420" w:rsidRDefault="006D7420" w:rsidP="00CD35BA">
      <w:pPr>
        <w:jc w:val="center"/>
        <w:rPr>
          <w:b/>
          <w:noProof/>
        </w:rPr>
      </w:pPr>
    </w:p>
    <w:p w:rsidR="006D7420" w:rsidRDefault="006D7420" w:rsidP="00CD35BA">
      <w:pPr>
        <w:jc w:val="center"/>
        <w:rPr>
          <w:b/>
          <w:noProof/>
        </w:rPr>
      </w:pPr>
    </w:p>
    <w:p w:rsidR="006D7420" w:rsidRDefault="006D7420" w:rsidP="00CD35BA">
      <w:pPr>
        <w:jc w:val="center"/>
        <w:rPr>
          <w:b/>
          <w:noProof/>
        </w:rPr>
      </w:pPr>
    </w:p>
    <w:p w:rsidR="005E5385" w:rsidRPr="00C04D6D" w:rsidRDefault="005E5385" w:rsidP="00CD35BA">
      <w:pPr>
        <w:jc w:val="center"/>
        <w:rPr>
          <w:b/>
        </w:rPr>
      </w:pPr>
      <w:r w:rsidRPr="00C04D6D">
        <w:rPr>
          <w:b/>
        </w:rPr>
        <w:t>Правила внутреннего трудового распорядка</w:t>
      </w:r>
    </w:p>
    <w:p w:rsidR="00580331" w:rsidRPr="00C04D6D" w:rsidRDefault="00580331" w:rsidP="00CD35BA">
      <w:pPr>
        <w:jc w:val="center"/>
        <w:rPr>
          <w:b/>
        </w:rPr>
      </w:pPr>
    </w:p>
    <w:p w:rsidR="005E5385" w:rsidRPr="00C04D6D" w:rsidRDefault="005E5385" w:rsidP="00CD35BA">
      <w:pPr>
        <w:jc w:val="center"/>
        <w:rPr>
          <w:b/>
        </w:rPr>
      </w:pPr>
    </w:p>
    <w:p w:rsidR="005E5385" w:rsidRPr="00C04D6D" w:rsidRDefault="005E5385" w:rsidP="00CD35BA">
      <w:pPr>
        <w:jc w:val="center"/>
        <w:rPr>
          <w:b/>
        </w:rPr>
      </w:pPr>
    </w:p>
    <w:p w:rsidR="005E5385" w:rsidRPr="00015AEA" w:rsidRDefault="005E5385" w:rsidP="00580331">
      <w:r w:rsidRPr="00015AEA">
        <w:t xml:space="preserve">1.  </w:t>
      </w:r>
      <w:r w:rsidR="00580331" w:rsidRPr="00015AEA">
        <w:t xml:space="preserve"> </w:t>
      </w:r>
      <w:r w:rsidRPr="00015AEA">
        <w:t>Общие положения</w:t>
      </w:r>
      <w:r w:rsidR="00580331" w:rsidRPr="00015AEA">
        <w:t>.</w:t>
      </w:r>
    </w:p>
    <w:p w:rsidR="005E5385" w:rsidRPr="00015AEA" w:rsidRDefault="005E5385" w:rsidP="00580331">
      <w:r w:rsidRPr="00015AEA">
        <w:t>2.</w:t>
      </w:r>
      <w:r w:rsidR="00580331" w:rsidRPr="00015AEA">
        <w:t xml:space="preserve">   </w:t>
      </w:r>
      <w:r w:rsidRPr="00015AEA">
        <w:t>Порядок приема и увольнения работников</w:t>
      </w:r>
      <w:r w:rsidR="00580331" w:rsidRPr="00015AEA">
        <w:t>.</w:t>
      </w:r>
      <w:r w:rsidRPr="00015AEA">
        <w:t xml:space="preserve"> </w:t>
      </w:r>
    </w:p>
    <w:p w:rsidR="005E5385" w:rsidRPr="00015AEA" w:rsidRDefault="005E5385" w:rsidP="00580331">
      <w:r w:rsidRPr="00015AEA">
        <w:t>3.</w:t>
      </w:r>
      <w:r w:rsidR="00580331" w:rsidRPr="00015AEA">
        <w:t xml:space="preserve">   </w:t>
      </w:r>
      <w:r w:rsidRPr="00015AEA">
        <w:t>Обязанности работников</w:t>
      </w:r>
      <w:r w:rsidR="00580331" w:rsidRPr="00015AEA">
        <w:t>.</w:t>
      </w:r>
    </w:p>
    <w:p w:rsidR="005E5385" w:rsidRPr="00015AEA" w:rsidRDefault="005E5385" w:rsidP="00580331">
      <w:r w:rsidRPr="00015AEA">
        <w:t>4.</w:t>
      </w:r>
      <w:r w:rsidR="00580331" w:rsidRPr="00015AEA">
        <w:t xml:space="preserve">   </w:t>
      </w:r>
      <w:r w:rsidRPr="00015AEA">
        <w:t>Основные права работников образования</w:t>
      </w:r>
      <w:r w:rsidR="00580331" w:rsidRPr="00015AEA">
        <w:t>.</w:t>
      </w:r>
    </w:p>
    <w:p w:rsidR="005E5385" w:rsidRPr="00015AEA" w:rsidRDefault="005E5385" w:rsidP="00580331">
      <w:r w:rsidRPr="00015AEA">
        <w:t xml:space="preserve">5. </w:t>
      </w:r>
      <w:r w:rsidR="00580331" w:rsidRPr="00015AEA">
        <w:t xml:space="preserve"> </w:t>
      </w:r>
      <w:r w:rsidRPr="00015AEA">
        <w:t xml:space="preserve"> Обязанности администрации</w:t>
      </w:r>
      <w:r w:rsidR="00580331" w:rsidRPr="00015AEA">
        <w:t>.</w:t>
      </w:r>
    </w:p>
    <w:p w:rsidR="005E5385" w:rsidRPr="00015AEA" w:rsidRDefault="005E5385" w:rsidP="00580331">
      <w:r w:rsidRPr="00015AEA">
        <w:t xml:space="preserve">6. </w:t>
      </w:r>
      <w:r w:rsidR="00580331" w:rsidRPr="00015AEA">
        <w:t xml:space="preserve">  </w:t>
      </w:r>
      <w:r w:rsidRPr="00015AEA">
        <w:t>Основные права администрации</w:t>
      </w:r>
      <w:r w:rsidR="00580331" w:rsidRPr="00015AEA">
        <w:t>.</w:t>
      </w:r>
    </w:p>
    <w:p w:rsidR="005E5385" w:rsidRPr="00015AEA" w:rsidRDefault="005E5385" w:rsidP="00580331">
      <w:r w:rsidRPr="00015AEA">
        <w:t>7.</w:t>
      </w:r>
      <w:r w:rsidR="00580331" w:rsidRPr="00015AEA">
        <w:t xml:space="preserve">  </w:t>
      </w:r>
      <w:r w:rsidRPr="00015AEA">
        <w:t xml:space="preserve"> </w:t>
      </w:r>
      <w:r w:rsidR="00580331" w:rsidRPr="00015AEA">
        <w:t xml:space="preserve"> </w:t>
      </w:r>
      <w:r w:rsidRPr="00015AEA">
        <w:t>Рабочее время и его использование</w:t>
      </w:r>
      <w:r w:rsidR="00580331" w:rsidRPr="00015AEA">
        <w:t>.</w:t>
      </w:r>
    </w:p>
    <w:p w:rsidR="005E5385" w:rsidRPr="00015AEA" w:rsidRDefault="005E5385" w:rsidP="00580331">
      <w:r w:rsidRPr="00015AEA">
        <w:t>8.</w:t>
      </w:r>
      <w:r w:rsidR="00580331" w:rsidRPr="00015AEA">
        <w:t xml:space="preserve">   </w:t>
      </w:r>
      <w:r w:rsidRPr="00015AEA">
        <w:t>Поощрения за успехи в работе</w:t>
      </w:r>
      <w:r w:rsidR="00580331" w:rsidRPr="00015AEA">
        <w:t>.</w:t>
      </w:r>
    </w:p>
    <w:p w:rsidR="00580331" w:rsidRPr="00015AEA" w:rsidRDefault="005E5385" w:rsidP="00580331">
      <w:r w:rsidRPr="00015AEA">
        <w:t xml:space="preserve">9. </w:t>
      </w:r>
      <w:r w:rsidR="00580331" w:rsidRPr="00015AEA">
        <w:t xml:space="preserve">  </w:t>
      </w:r>
      <w:r w:rsidRPr="00015AEA">
        <w:t>Ответственность за нарушение трудовой дисциплины</w:t>
      </w:r>
      <w:r w:rsidR="00580331" w:rsidRPr="00015AEA">
        <w:t>.</w:t>
      </w:r>
    </w:p>
    <w:p w:rsidR="00580331" w:rsidRPr="00C04D6D" w:rsidRDefault="00580331" w:rsidP="00580331">
      <w:pPr>
        <w:rPr>
          <w:b/>
        </w:rPr>
      </w:pPr>
    </w:p>
    <w:p w:rsidR="00580331" w:rsidRPr="00C04D6D" w:rsidRDefault="00580331" w:rsidP="00580331">
      <w:pPr>
        <w:rPr>
          <w:b/>
        </w:rPr>
      </w:pPr>
    </w:p>
    <w:p w:rsidR="00580331" w:rsidRPr="00C04D6D" w:rsidRDefault="00580331" w:rsidP="00580331">
      <w:pPr>
        <w:rPr>
          <w:b/>
        </w:rPr>
      </w:pPr>
    </w:p>
    <w:p w:rsidR="00580331" w:rsidRPr="00C04D6D" w:rsidRDefault="00580331" w:rsidP="00580331">
      <w:pPr>
        <w:rPr>
          <w:b/>
        </w:rPr>
      </w:pPr>
    </w:p>
    <w:p w:rsidR="00580331" w:rsidRPr="00C04D6D" w:rsidRDefault="00580331" w:rsidP="00580331">
      <w:pPr>
        <w:rPr>
          <w:b/>
        </w:rPr>
      </w:pPr>
    </w:p>
    <w:p w:rsidR="00580331" w:rsidRPr="00C04D6D" w:rsidRDefault="00580331" w:rsidP="00580331">
      <w:pPr>
        <w:rPr>
          <w:b/>
        </w:rPr>
      </w:pPr>
    </w:p>
    <w:p w:rsidR="00580331" w:rsidRPr="00C04D6D" w:rsidRDefault="00580331" w:rsidP="00580331">
      <w:pPr>
        <w:rPr>
          <w:b/>
        </w:rPr>
      </w:pPr>
    </w:p>
    <w:p w:rsidR="00580331" w:rsidRPr="00C04D6D" w:rsidRDefault="00580331" w:rsidP="00580331">
      <w:pPr>
        <w:rPr>
          <w:b/>
        </w:rPr>
      </w:pPr>
    </w:p>
    <w:p w:rsidR="00580331" w:rsidRPr="00C04D6D" w:rsidRDefault="00580331" w:rsidP="00580331">
      <w:pPr>
        <w:rPr>
          <w:b/>
        </w:rPr>
      </w:pPr>
    </w:p>
    <w:p w:rsidR="00580331" w:rsidRPr="00C04D6D" w:rsidRDefault="00580331" w:rsidP="00580331">
      <w:pPr>
        <w:rPr>
          <w:b/>
        </w:rPr>
      </w:pPr>
    </w:p>
    <w:p w:rsidR="00580331" w:rsidRPr="00C04D6D" w:rsidRDefault="00580331" w:rsidP="00580331">
      <w:pPr>
        <w:rPr>
          <w:b/>
        </w:rPr>
      </w:pPr>
    </w:p>
    <w:p w:rsidR="00580331" w:rsidRPr="00C04D6D" w:rsidRDefault="00580331" w:rsidP="00580331">
      <w:pPr>
        <w:rPr>
          <w:b/>
        </w:rPr>
      </w:pPr>
    </w:p>
    <w:p w:rsidR="00580331" w:rsidRPr="00C04D6D" w:rsidRDefault="00580331" w:rsidP="00580331">
      <w:pPr>
        <w:rPr>
          <w:b/>
        </w:rPr>
      </w:pPr>
    </w:p>
    <w:p w:rsidR="00580331" w:rsidRPr="00C04D6D" w:rsidRDefault="00580331" w:rsidP="00580331">
      <w:pPr>
        <w:rPr>
          <w:b/>
        </w:rPr>
      </w:pPr>
    </w:p>
    <w:p w:rsidR="00580331" w:rsidRPr="00C04D6D" w:rsidRDefault="00580331" w:rsidP="00580331">
      <w:pPr>
        <w:rPr>
          <w:b/>
        </w:rPr>
      </w:pPr>
    </w:p>
    <w:p w:rsidR="00580331" w:rsidRPr="00C04D6D" w:rsidRDefault="00580331" w:rsidP="00580331">
      <w:pPr>
        <w:rPr>
          <w:b/>
        </w:rPr>
      </w:pPr>
    </w:p>
    <w:p w:rsidR="00580331" w:rsidRPr="00C04D6D" w:rsidRDefault="00580331" w:rsidP="00580331">
      <w:pPr>
        <w:rPr>
          <w:b/>
        </w:rPr>
      </w:pPr>
    </w:p>
    <w:p w:rsidR="00580331" w:rsidRPr="006D7420" w:rsidRDefault="00580331" w:rsidP="00580331">
      <w:pPr>
        <w:rPr>
          <w:b/>
        </w:rPr>
      </w:pPr>
    </w:p>
    <w:p w:rsidR="00F85B39" w:rsidRPr="006D7420" w:rsidRDefault="00F85B39" w:rsidP="00580331">
      <w:pPr>
        <w:rPr>
          <w:b/>
        </w:rPr>
      </w:pPr>
    </w:p>
    <w:p w:rsidR="00F85B39" w:rsidRPr="006D7420" w:rsidRDefault="00F85B39" w:rsidP="00580331">
      <w:pPr>
        <w:rPr>
          <w:b/>
        </w:rPr>
      </w:pPr>
    </w:p>
    <w:p w:rsidR="00580331" w:rsidRPr="00C04D6D" w:rsidRDefault="00580331" w:rsidP="00580331">
      <w:pPr>
        <w:rPr>
          <w:b/>
        </w:rPr>
      </w:pPr>
    </w:p>
    <w:p w:rsidR="00580331" w:rsidRPr="00C04D6D" w:rsidRDefault="00580331" w:rsidP="00580331">
      <w:pPr>
        <w:rPr>
          <w:b/>
        </w:rPr>
      </w:pPr>
    </w:p>
    <w:p w:rsidR="00580331" w:rsidRPr="00C04D6D" w:rsidRDefault="00580331" w:rsidP="00580331">
      <w:pPr>
        <w:rPr>
          <w:b/>
        </w:rPr>
      </w:pPr>
    </w:p>
    <w:p w:rsidR="00400FA0" w:rsidRPr="00C04D6D" w:rsidRDefault="00400FA0" w:rsidP="00580331">
      <w:pPr>
        <w:rPr>
          <w:b/>
        </w:rPr>
      </w:pPr>
    </w:p>
    <w:p w:rsidR="00580331" w:rsidRPr="00C04D6D" w:rsidRDefault="00580331" w:rsidP="00580331">
      <w:pPr>
        <w:rPr>
          <w:b/>
        </w:rPr>
      </w:pPr>
    </w:p>
    <w:p w:rsidR="00400FA0" w:rsidRDefault="00400FA0" w:rsidP="00580331">
      <w:pPr>
        <w:rPr>
          <w:b/>
        </w:rPr>
      </w:pPr>
    </w:p>
    <w:p w:rsidR="00C04D6D" w:rsidRDefault="00C04D6D" w:rsidP="00580331">
      <w:pPr>
        <w:rPr>
          <w:b/>
        </w:rPr>
      </w:pPr>
    </w:p>
    <w:p w:rsidR="00C04D6D" w:rsidRDefault="00C04D6D" w:rsidP="00580331">
      <w:pPr>
        <w:rPr>
          <w:b/>
        </w:rPr>
      </w:pPr>
    </w:p>
    <w:p w:rsidR="00C04D6D" w:rsidRDefault="00C04D6D" w:rsidP="00580331">
      <w:pPr>
        <w:rPr>
          <w:b/>
        </w:rPr>
      </w:pPr>
    </w:p>
    <w:p w:rsidR="00C04D6D" w:rsidRDefault="00C04D6D" w:rsidP="00580331">
      <w:pPr>
        <w:rPr>
          <w:b/>
        </w:rPr>
      </w:pPr>
    </w:p>
    <w:p w:rsidR="00C04D6D" w:rsidRDefault="00C04D6D" w:rsidP="00580331">
      <w:pPr>
        <w:rPr>
          <w:b/>
        </w:rPr>
      </w:pPr>
    </w:p>
    <w:p w:rsidR="00C04D6D" w:rsidRDefault="00C04D6D" w:rsidP="00580331">
      <w:pPr>
        <w:rPr>
          <w:b/>
        </w:rPr>
      </w:pPr>
    </w:p>
    <w:p w:rsidR="00C04D6D" w:rsidRDefault="00C04D6D" w:rsidP="00580331">
      <w:pPr>
        <w:rPr>
          <w:b/>
        </w:rPr>
      </w:pPr>
    </w:p>
    <w:p w:rsidR="00C04D6D" w:rsidRDefault="00C04D6D" w:rsidP="00580331">
      <w:pPr>
        <w:rPr>
          <w:b/>
        </w:rPr>
      </w:pPr>
    </w:p>
    <w:p w:rsidR="00124002" w:rsidRDefault="00124002" w:rsidP="00580331">
      <w:pPr>
        <w:rPr>
          <w:b/>
        </w:rPr>
      </w:pPr>
    </w:p>
    <w:p w:rsidR="00C04D6D" w:rsidRDefault="00C04D6D" w:rsidP="00580331">
      <w:pPr>
        <w:rPr>
          <w:b/>
        </w:rPr>
      </w:pPr>
    </w:p>
    <w:p w:rsidR="00C04D6D" w:rsidRDefault="00C04D6D" w:rsidP="00580331">
      <w:pPr>
        <w:rPr>
          <w:b/>
        </w:rPr>
      </w:pPr>
    </w:p>
    <w:p w:rsidR="00C04D6D" w:rsidRPr="00C04D6D" w:rsidRDefault="00C04D6D" w:rsidP="00580331">
      <w:pPr>
        <w:rPr>
          <w:b/>
        </w:rPr>
      </w:pPr>
    </w:p>
    <w:p w:rsidR="005E5385" w:rsidRDefault="00580331" w:rsidP="00400FA0">
      <w:pPr>
        <w:jc w:val="both"/>
      </w:pPr>
      <w:r w:rsidRPr="00C04D6D">
        <w:lastRenderedPageBreak/>
        <w:t>Правила внутреннего трудового распорядка</w:t>
      </w:r>
      <w:r w:rsidR="005E5385" w:rsidRPr="00C04D6D">
        <w:t xml:space="preserve">  </w:t>
      </w:r>
      <w:r w:rsidRPr="00C04D6D">
        <w:t xml:space="preserve">для работников </w:t>
      </w:r>
      <w:r w:rsidR="00124002">
        <w:t xml:space="preserve">Муниципального бюджетного учреждения дополнительного образования </w:t>
      </w:r>
      <w:r w:rsidR="00400FA0" w:rsidRPr="00C04D6D">
        <w:t>«Д</w:t>
      </w:r>
      <w:r w:rsidRPr="00C04D6D">
        <w:t>етско-юношеской спортивной школы</w:t>
      </w:r>
      <w:r w:rsidR="00400FA0" w:rsidRPr="00C04D6D">
        <w:t>» Краснослободского муниципального района</w:t>
      </w:r>
      <w:r w:rsidRPr="00C04D6D">
        <w:t xml:space="preserve"> </w:t>
      </w:r>
      <w:r w:rsidR="00124002">
        <w:t xml:space="preserve">Республики Мордовия </w:t>
      </w:r>
      <w:r w:rsidRPr="00C04D6D">
        <w:t>утверждены решением общего собрания работников.</w:t>
      </w:r>
    </w:p>
    <w:p w:rsidR="00EF161D" w:rsidRPr="00C04D6D" w:rsidRDefault="00EF161D" w:rsidP="00400FA0">
      <w:pPr>
        <w:jc w:val="both"/>
      </w:pPr>
    </w:p>
    <w:p w:rsidR="00580331" w:rsidRDefault="00580331" w:rsidP="00EF161D">
      <w:pPr>
        <w:pStyle w:val="a9"/>
        <w:numPr>
          <w:ilvl w:val="0"/>
          <w:numId w:val="1"/>
        </w:numPr>
        <w:jc w:val="center"/>
      </w:pPr>
      <w:r w:rsidRPr="00EF161D">
        <w:rPr>
          <w:b/>
        </w:rPr>
        <w:t>О</w:t>
      </w:r>
      <w:r w:rsidR="00AD53FD" w:rsidRPr="00EF161D">
        <w:rPr>
          <w:b/>
        </w:rPr>
        <w:t>бщие положения</w:t>
      </w:r>
      <w:r w:rsidRPr="00C04D6D">
        <w:t>.</w:t>
      </w:r>
    </w:p>
    <w:p w:rsidR="00EF161D" w:rsidRPr="00C04D6D" w:rsidRDefault="00EF161D" w:rsidP="00EF161D">
      <w:pPr>
        <w:pStyle w:val="a9"/>
      </w:pPr>
    </w:p>
    <w:p w:rsidR="00F44564" w:rsidRPr="00C04D6D" w:rsidRDefault="00F44564" w:rsidP="00400FA0">
      <w:pPr>
        <w:jc w:val="both"/>
      </w:pPr>
      <w:r w:rsidRPr="00C04D6D">
        <w:t>1.1  Настоящие правила разработаны  и утверждены в соответствии со статьей 189 ТК РФ</w:t>
      </w:r>
      <w:r w:rsidR="00015AEA">
        <w:t xml:space="preserve">, </w:t>
      </w:r>
      <w:r w:rsidRPr="00C04D6D">
        <w:t xml:space="preserve"> на основании </w:t>
      </w:r>
      <w:r w:rsidR="00015AEA" w:rsidRPr="00015AEA">
        <w:rPr>
          <w:bCs/>
          <w:color w:val="000000"/>
        </w:rPr>
        <w:t>Федеральн</w:t>
      </w:r>
      <w:r w:rsidR="00015AEA">
        <w:rPr>
          <w:bCs/>
          <w:color w:val="000000"/>
        </w:rPr>
        <w:t>ого</w:t>
      </w:r>
      <w:r w:rsidR="00015AEA" w:rsidRPr="00015AEA">
        <w:rPr>
          <w:bCs/>
          <w:color w:val="000000"/>
        </w:rPr>
        <w:t xml:space="preserve"> закон</w:t>
      </w:r>
      <w:r w:rsidR="00015AEA">
        <w:rPr>
          <w:bCs/>
          <w:color w:val="000000"/>
        </w:rPr>
        <w:t xml:space="preserve">а от </w:t>
      </w:r>
      <w:r w:rsidR="00015AEA" w:rsidRPr="00015AEA">
        <w:rPr>
          <w:bCs/>
          <w:color w:val="000000"/>
        </w:rPr>
        <w:t>29 декабря 2012 г. N 273-ФЗ</w:t>
      </w:r>
      <w:r w:rsidR="00015AEA" w:rsidRPr="00015AEA">
        <w:rPr>
          <w:bCs/>
          <w:color w:val="000000"/>
        </w:rPr>
        <w:br/>
        <w:t>"Об обра</w:t>
      </w:r>
      <w:r w:rsidR="00015AEA">
        <w:rPr>
          <w:bCs/>
          <w:color w:val="000000"/>
        </w:rPr>
        <w:t xml:space="preserve">зовании в Российской Федерации", </w:t>
      </w:r>
      <w:r w:rsidRPr="00C04D6D">
        <w:t xml:space="preserve">Устава  </w:t>
      </w:r>
      <w:r w:rsidR="00400FA0" w:rsidRPr="00C04D6D">
        <w:t>М</w:t>
      </w:r>
      <w:r w:rsidR="00015AEA">
        <w:t xml:space="preserve">БУ </w:t>
      </w:r>
      <w:r w:rsidR="00C91710">
        <w:t xml:space="preserve"> </w:t>
      </w:r>
      <w:r w:rsidR="00015AEA">
        <w:t>ДО</w:t>
      </w:r>
      <w:r w:rsidR="00400FA0" w:rsidRPr="00C04D6D">
        <w:t xml:space="preserve"> «</w:t>
      </w:r>
      <w:r w:rsidRPr="00C04D6D">
        <w:t>ДЮСШ</w:t>
      </w:r>
      <w:r w:rsidR="00400FA0" w:rsidRPr="00C04D6D">
        <w:t>»</w:t>
      </w:r>
      <w:r w:rsidRPr="00C04D6D">
        <w:t>.</w:t>
      </w:r>
    </w:p>
    <w:p w:rsidR="00750970" w:rsidRPr="00C04D6D" w:rsidRDefault="00F44564" w:rsidP="00400FA0">
      <w:pPr>
        <w:jc w:val="both"/>
      </w:pPr>
      <w:r w:rsidRPr="00C04D6D">
        <w:t xml:space="preserve">1.2. Правила внутреннего трудового распорядка  призваны четко </w:t>
      </w:r>
      <w:proofErr w:type="gramStart"/>
      <w:r w:rsidRPr="00C04D6D">
        <w:t>регламентировать</w:t>
      </w:r>
      <w:proofErr w:type="gramEnd"/>
      <w:r w:rsidRPr="00C04D6D">
        <w:t xml:space="preserve"> организацию работы  всего трудового коллектива учреждения, способствовать нормальной работе, обеспечению рационального использования рабочего времени, укреплени</w:t>
      </w:r>
      <w:r w:rsidR="00750970" w:rsidRPr="00C04D6D">
        <w:t>я трудовой дисциплины, созданию комфортного микроклимата для работников.</w:t>
      </w:r>
    </w:p>
    <w:p w:rsidR="00750970" w:rsidRPr="00C04D6D" w:rsidRDefault="00750970" w:rsidP="00400FA0">
      <w:pPr>
        <w:jc w:val="both"/>
      </w:pPr>
      <w:r w:rsidRPr="00C04D6D">
        <w:t>1.3</w:t>
      </w:r>
      <w:r w:rsidR="001B6EE1" w:rsidRPr="00C04D6D">
        <w:t>. Все вопросы, связанные с применением правил внутреннего трудового распор</w:t>
      </w:r>
      <w:r w:rsidR="00400FA0" w:rsidRPr="00C04D6D">
        <w:t xml:space="preserve">ядка, решаются администрацией </w:t>
      </w:r>
      <w:r w:rsidR="00CB4C1F">
        <w:t>МБУ ДО «ДЮСШ»</w:t>
      </w:r>
      <w:r w:rsidR="00400FA0" w:rsidRPr="00C04D6D">
        <w:t xml:space="preserve"> </w:t>
      </w:r>
      <w:r w:rsidR="00391BD6" w:rsidRPr="00C04D6D">
        <w:t>(далее именуемой - У</w:t>
      </w:r>
      <w:r w:rsidR="001B6EE1" w:rsidRPr="00C04D6D">
        <w:t>чреждение) в пределах представленных ей прав, а в случаях, предусмотренных действующим законодательством, совместно или с учетом мотивированного мнения профсоюзного комитета.</w:t>
      </w:r>
    </w:p>
    <w:p w:rsidR="00EF161D" w:rsidRDefault="00EF161D" w:rsidP="00AD53FD">
      <w:pPr>
        <w:jc w:val="center"/>
        <w:rPr>
          <w:b/>
        </w:rPr>
      </w:pPr>
    </w:p>
    <w:p w:rsidR="001B6EE1" w:rsidRPr="00EF161D" w:rsidRDefault="00AD53FD" w:rsidP="00EF161D">
      <w:pPr>
        <w:pStyle w:val="a9"/>
        <w:numPr>
          <w:ilvl w:val="0"/>
          <w:numId w:val="1"/>
        </w:numPr>
        <w:jc w:val="center"/>
        <w:rPr>
          <w:b/>
        </w:rPr>
      </w:pPr>
      <w:r w:rsidRPr="00EF161D">
        <w:rPr>
          <w:b/>
        </w:rPr>
        <w:t>Порядок приема, перевода и увольнения работников</w:t>
      </w:r>
    </w:p>
    <w:p w:rsidR="00EF161D" w:rsidRPr="00EF161D" w:rsidRDefault="00EF161D" w:rsidP="00EF161D">
      <w:pPr>
        <w:pStyle w:val="a9"/>
        <w:rPr>
          <w:b/>
        </w:rPr>
      </w:pPr>
    </w:p>
    <w:p w:rsidR="00580331" w:rsidRPr="00C04D6D" w:rsidRDefault="0084214E" w:rsidP="00A07448">
      <w:pPr>
        <w:jc w:val="both"/>
      </w:pPr>
      <w:r w:rsidRPr="00C04D6D">
        <w:t xml:space="preserve"> </w:t>
      </w:r>
      <w:r w:rsidR="00AD53FD" w:rsidRPr="00C04D6D">
        <w:t xml:space="preserve">2.1. Работники реализуют свое право на труд путем заключения трудового договора с </w:t>
      </w:r>
      <w:r w:rsidR="00391BD6" w:rsidRPr="00C04D6D">
        <w:t xml:space="preserve">администрацией </w:t>
      </w:r>
      <w:r w:rsidR="00CB4C1F">
        <w:t>МБУ ДО «ДЮСШ»</w:t>
      </w:r>
      <w:r w:rsidR="00391BD6" w:rsidRPr="00C04D6D">
        <w:t xml:space="preserve"> </w:t>
      </w:r>
      <w:r w:rsidR="00AD53FD" w:rsidRPr="00C04D6D">
        <w:t>в письменной форме. Договор заключается в 2-х экземплярах. Один экземпляр передается работнику</w:t>
      </w:r>
      <w:r w:rsidR="00391BD6" w:rsidRPr="00C04D6D">
        <w:t>, другой остается у работодателя</w:t>
      </w:r>
      <w:r w:rsidR="00AD53FD" w:rsidRPr="00C04D6D">
        <w:t>.</w:t>
      </w:r>
    </w:p>
    <w:p w:rsidR="00AD53FD" w:rsidRPr="00C04D6D" w:rsidRDefault="00AD53FD" w:rsidP="00A07448">
      <w:pPr>
        <w:jc w:val="both"/>
      </w:pPr>
      <w:r w:rsidRPr="00C04D6D">
        <w:t>2.2. Прием на работу оформляется приказом</w:t>
      </w:r>
      <w:r w:rsidR="00391BD6" w:rsidRPr="00C04D6D">
        <w:t xml:space="preserve"> директора </w:t>
      </w:r>
      <w:r w:rsidR="00CB4C1F">
        <w:t>МБУ ДО «ДЮСШ»</w:t>
      </w:r>
      <w:r w:rsidRPr="00C04D6D">
        <w:t xml:space="preserve">, который издается на основании трудового договора. Приказ объявляется в 3-х </w:t>
      </w:r>
      <w:proofErr w:type="spellStart"/>
      <w:r w:rsidRPr="00C04D6D">
        <w:t>дневный</w:t>
      </w:r>
      <w:proofErr w:type="spellEnd"/>
      <w:r w:rsidRPr="00C04D6D">
        <w:t xml:space="preserve"> срок с момента подписания трудового договора.</w:t>
      </w:r>
    </w:p>
    <w:p w:rsidR="00AD53FD" w:rsidRDefault="00AD53FD" w:rsidP="00A07448">
      <w:pPr>
        <w:jc w:val="both"/>
      </w:pPr>
      <w:r w:rsidRPr="00C04D6D">
        <w:t>2.3. Работник может быть принят на работу с испытательным сроком, который не может превышать 3-х месяцев. Прием с испытательным сроком находит свое отражение в трудовом договоре и приказе по</w:t>
      </w:r>
      <w:r w:rsidR="00391BD6" w:rsidRPr="00C04D6D">
        <w:t xml:space="preserve"> спортивной школе</w:t>
      </w:r>
      <w:r w:rsidRPr="00C04D6D">
        <w:t>.</w:t>
      </w:r>
    </w:p>
    <w:p w:rsidR="00C07D6B" w:rsidRPr="00927586" w:rsidRDefault="00C07D6B" w:rsidP="00C07D6B">
      <w:pPr>
        <w:shd w:val="clear" w:color="auto" w:fill="FFFFFF"/>
        <w:jc w:val="both"/>
        <w:rPr>
          <w:color w:val="1A1A1A"/>
        </w:rPr>
      </w:pPr>
      <w:r>
        <w:rPr>
          <w:color w:val="1A1A1A"/>
        </w:rPr>
        <w:t>2.4</w:t>
      </w:r>
      <w:r w:rsidRPr="00927586">
        <w:rPr>
          <w:color w:val="1A1A1A"/>
        </w:rPr>
        <w:t>. Право на занятие педагогической деятельностью имеют лица:</w:t>
      </w:r>
    </w:p>
    <w:p w:rsidR="00C07D6B" w:rsidRPr="00927586" w:rsidRDefault="00C07D6B" w:rsidP="00C07D6B">
      <w:pPr>
        <w:shd w:val="clear" w:color="auto" w:fill="FFFFFF"/>
        <w:jc w:val="both"/>
        <w:rPr>
          <w:color w:val="1A1A1A"/>
        </w:rPr>
      </w:pPr>
      <w:r w:rsidRPr="00927586">
        <w:rPr>
          <w:color w:val="1A1A1A"/>
        </w:rPr>
        <w:t xml:space="preserve"> </w:t>
      </w:r>
      <w:r>
        <w:rPr>
          <w:color w:val="1A1A1A"/>
        </w:rPr>
        <w:t xml:space="preserve">- </w:t>
      </w:r>
      <w:proofErr w:type="gramStart"/>
      <w:r>
        <w:rPr>
          <w:color w:val="1A1A1A"/>
        </w:rPr>
        <w:t>и</w:t>
      </w:r>
      <w:r w:rsidRPr="00927586">
        <w:rPr>
          <w:color w:val="1A1A1A"/>
        </w:rPr>
        <w:t>меющие</w:t>
      </w:r>
      <w:proofErr w:type="gramEnd"/>
      <w:r w:rsidRPr="00927586">
        <w:rPr>
          <w:color w:val="1A1A1A"/>
        </w:rPr>
        <w:t xml:space="preserve">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w:t>
      </w:r>
      <w:r>
        <w:rPr>
          <w:color w:val="1A1A1A"/>
        </w:rPr>
        <w:t xml:space="preserve"> </w:t>
      </w:r>
      <w:r w:rsidRPr="00927586">
        <w:rPr>
          <w:color w:val="1A1A1A"/>
        </w:rPr>
        <w:t>иное</w:t>
      </w:r>
      <w:r>
        <w:rPr>
          <w:color w:val="1A1A1A"/>
        </w:rPr>
        <w:t xml:space="preserve"> </w:t>
      </w:r>
      <w:r w:rsidRPr="00927586">
        <w:rPr>
          <w:color w:val="1A1A1A"/>
        </w:rPr>
        <w:t>не</w:t>
      </w:r>
      <w:r>
        <w:rPr>
          <w:color w:val="1A1A1A"/>
        </w:rPr>
        <w:t xml:space="preserve"> </w:t>
      </w:r>
      <w:r w:rsidRPr="00927586">
        <w:rPr>
          <w:color w:val="1A1A1A"/>
        </w:rPr>
        <w:t>установлено</w:t>
      </w:r>
      <w:r>
        <w:rPr>
          <w:color w:val="1A1A1A"/>
        </w:rPr>
        <w:t xml:space="preserve"> </w:t>
      </w:r>
      <w:r w:rsidRPr="00927586">
        <w:rPr>
          <w:color w:val="1A1A1A"/>
        </w:rPr>
        <w:t>Федеральным</w:t>
      </w:r>
      <w:r>
        <w:rPr>
          <w:color w:val="1A1A1A"/>
        </w:rPr>
        <w:t xml:space="preserve"> </w:t>
      </w:r>
      <w:r w:rsidRPr="00927586">
        <w:rPr>
          <w:color w:val="1A1A1A"/>
        </w:rPr>
        <w:t>законом</w:t>
      </w:r>
      <w:r>
        <w:rPr>
          <w:color w:val="1A1A1A"/>
        </w:rPr>
        <w:t xml:space="preserve"> </w:t>
      </w:r>
      <w:r w:rsidRPr="00927586">
        <w:rPr>
          <w:color w:val="1A1A1A"/>
        </w:rPr>
        <w:t>«Об</w:t>
      </w:r>
    </w:p>
    <w:p w:rsidR="00C07D6B" w:rsidRPr="00927586" w:rsidRDefault="00C07D6B" w:rsidP="00C07D6B">
      <w:pPr>
        <w:shd w:val="clear" w:color="auto" w:fill="FFFFFF"/>
        <w:jc w:val="both"/>
        <w:rPr>
          <w:color w:val="1A1A1A"/>
        </w:rPr>
      </w:pPr>
      <w:proofErr w:type="gramStart"/>
      <w:r w:rsidRPr="00927586">
        <w:rPr>
          <w:color w:val="1A1A1A"/>
        </w:rPr>
        <w:t>образовании</w:t>
      </w:r>
      <w:proofErr w:type="gramEnd"/>
      <w:r w:rsidRPr="00927586">
        <w:rPr>
          <w:color w:val="1A1A1A"/>
        </w:rPr>
        <w:t xml:space="preserve"> в Российской Федерации» от 29.12.2012 №273-ФЗ;</w:t>
      </w:r>
    </w:p>
    <w:p w:rsidR="00C07D6B" w:rsidRPr="00927586" w:rsidRDefault="00C07D6B" w:rsidP="00C07D6B">
      <w:pPr>
        <w:shd w:val="clear" w:color="auto" w:fill="FFFFFF"/>
        <w:jc w:val="both"/>
        <w:rPr>
          <w:color w:val="1A1A1A"/>
        </w:rPr>
      </w:pPr>
      <w:r w:rsidRPr="00927586">
        <w:rPr>
          <w:color w:val="1A1A1A"/>
        </w:rPr>
        <w:t xml:space="preserve"> </w:t>
      </w:r>
      <w:proofErr w:type="gramStart"/>
      <w:r>
        <w:rPr>
          <w:color w:val="1A1A1A"/>
        </w:rPr>
        <w:t xml:space="preserve">- </w:t>
      </w:r>
      <w:r w:rsidRPr="00927586">
        <w:rPr>
          <w:color w:val="1A1A1A"/>
        </w:rPr>
        <w:t>лица,</w:t>
      </w:r>
      <w:r>
        <w:rPr>
          <w:color w:val="1A1A1A"/>
        </w:rPr>
        <w:t xml:space="preserve"> </w:t>
      </w:r>
      <w:r w:rsidRPr="00927586">
        <w:rPr>
          <w:color w:val="1A1A1A"/>
        </w:rPr>
        <w:t>обучающиеся</w:t>
      </w:r>
      <w:r>
        <w:rPr>
          <w:color w:val="1A1A1A"/>
        </w:rPr>
        <w:t xml:space="preserve"> </w:t>
      </w:r>
      <w:r w:rsidRPr="00927586">
        <w:rPr>
          <w:color w:val="1A1A1A"/>
        </w:rPr>
        <w:t>по</w:t>
      </w:r>
      <w:r>
        <w:rPr>
          <w:color w:val="1A1A1A"/>
        </w:rPr>
        <w:t xml:space="preserve"> </w:t>
      </w:r>
      <w:r w:rsidRPr="00927586">
        <w:rPr>
          <w:color w:val="1A1A1A"/>
        </w:rPr>
        <w:t>образовательным</w:t>
      </w:r>
      <w:r>
        <w:rPr>
          <w:color w:val="1A1A1A"/>
        </w:rPr>
        <w:t xml:space="preserve"> </w:t>
      </w:r>
      <w:r w:rsidRPr="00927586">
        <w:rPr>
          <w:color w:val="1A1A1A"/>
        </w:rPr>
        <w:t>программам</w:t>
      </w:r>
      <w:r>
        <w:rPr>
          <w:color w:val="1A1A1A"/>
        </w:rPr>
        <w:t xml:space="preserve"> </w:t>
      </w:r>
      <w:r w:rsidRPr="00927586">
        <w:rPr>
          <w:color w:val="1A1A1A"/>
        </w:rPr>
        <w:t>высшего</w:t>
      </w:r>
      <w:r>
        <w:rPr>
          <w:color w:val="1A1A1A"/>
        </w:rPr>
        <w:t xml:space="preserve"> </w:t>
      </w:r>
      <w:r w:rsidRPr="00927586">
        <w:rPr>
          <w:color w:val="1A1A1A"/>
        </w:rPr>
        <w:t>образования</w:t>
      </w:r>
      <w:r>
        <w:rPr>
          <w:color w:val="1A1A1A"/>
        </w:rPr>
        <w:t xml:space="preserve"> </w:t>
      </w:r>
      <w:r w:rsidRPr="00927586">
        <w:rPr>
          <w:color w:val="1A1A1A"/>
        </w:rPr>
        <w:t>по</w:t>
      </w:r>
      <w:r>
        <w:rPr>
          <w:color w:val="1A1A1A"/>
        </w:rPr>
        <w:t xml:space="preserve"> </w:t>
      </w:r>
      <w:r w:rsidRPr="00927586">
        <w:rPr>
          <w:color w:val="1A1A1A"/>
        </w:rPr>
        <w:t>специальностям и направлениям подготовки "Образование и педагогические науки" и успешно</w:t>
      </w:r>
      <w:r>
        <w:rPr>
          <w:color w:val="1A1A1A"/>
        </w:rPr>
        <w:t xml:space="preserve"> </w:t>
      </w:r>
      <w:r w:rsidRPr="00927586">
        <w:rPr>
          <w:color w:val="1A1A1A"/>
        </w:rPr>
        <w:t>прошедшие промежуточную аттестацию не менее чем за три года обучения, допускаются к</w:t>
      </w:r>
      <w:r>
        <w:rPr>
          <w:color w:val="1A1A1A"/>
        </w:rPr>
        <w:t xml:space="preserve"> </w:t>
      </w:r>
      <w:r w:rsidRPr="00927586">
        <w:rPr>
          <w:color w:val="1A1A1A"/>
        </w:rPr>
        <w:t>занятию педагогической деятельностью по основным общеобразовательным программам.</w:t>
      </w:r>
      <w:proofErr w:type="gramEnd"/>
    </w:p>
    <w:p w:rsidR="00C07D6B" w:rsidRPr="00927586" w:rsidRDefault="00C07D6B" w:rsidP="00C07D6B">
      <w:pPr>
        <w:shd w:val="clear" w:color="auto" w:fill="FFFFFF"/>
        <w:jc w:val="both"/>
        <w:rPr>
          <w:color w:val="1A1A1A"/>
        </w:rPr>
      </w:pPr>
      <w:r>
        <w:rPr>
          <w:color w:val="1A1A1A"/>
        </w:rPr>
        <w:t>2.5</w:t>
      </w:r>
      <w:r w:rsidRPr="00927586">
        <w:rPr>
          <w:color w:val="1A1A1A"/>
        </w:rPr>
        <w:t>. К занятию педагогической деятельностью по дополнительным общеобразовательным</w:t>
      </w:r>
      <w:r>
        <w:rPr>
          <w:color w:val="1A1A1A"/>
        </w:rPr>
        <w:t xml:space="preserve"> </w:t>
      </w:r>
      <w:r w:rsidRPr="00927586">
        <w:rPr>
          <w:color w:val="1A1A1A"/>
        </w:rPr>
        <w:t>программам допускаются лица, обучающиеся по образовательным программам высшего</w:t>
      </w:r>
      <w:r>
        <w:rPr>
          <w:color w:val="1A1A1A"/>
        </w:rPr>
        <w:t xml:space="preserve"> </w:t>
      </w:r>
      <w:r w:rsidRPr="00927586">
        <w:rPr>
          <w:color w:val="1A1A1A"/>
        </w:rPr>
        <w:t>образования по специальностям и направлениям подготовки, соответствующим направленности</w:t>
      </w:r>
      <w:r>
        <w:rPr>
          <w:color w:val="1A1A1A"/>
        </w:rPr>
        <w:t xml:space="preserve"> </w:t>
      </w:r>
      <w:r w:rsidRPr="00927586">
        <w:rPr>
          <w:color w:val="1A1A1A"/>
        </w:rPr>
        <w:t>дополнительных общеобразовательных программ, и успешно прошедшие промежуточную</w:t>
      </w:r>
      <w:r>
        <w:rPr>
          <w:color w:val="1A1A1A"/>
        </w:rPr>
        <w:t xml:space="preserve"> </w:t>
      </w:r>
      <w:r w:rsidRPr="00927586">
        <w:rPr>
          <w:color w:val="1A1A1A"/>
        </w:rPr>
        <w:t>аттестацию не менее чем за два года обучения. Соответствие образовательной программы</w:t>
      </w:r>
      <w:r>
        <w:rPr>
          <w:color w:val="1A1A1A"/>
        </w:rPr>
        <w:t xml:space="preserve"> </w:t>
      </w:r>
      <w:r w:rsidRPr="00927586">
        <w:rPr>
          <w:color w:val="1A1A1A"/>
        </w:rPr>
        <w:t>высшего</w:t>
      </w:r>
      <w:r>
        <w:rPr>
          <w:color w:val="1A1A1A"/>
        </w:rPr>
        <w:t xml:space="preserve"> </w:t>
      </w:r>
      <w:r w:rsidRPr="00927586">
        <w:rPr>
          <w:color w:val="1A1A1A"/>
        </w:rPr>
        <w:t>образования</w:t>
      </w:r>
      <w:r>
        <w:rPr>
          <w:color w:val="1A1A1A"/>
        </w:rPr>
        <w:t xml:space="preserve"> </w:t>
      </w:r>
      <w:r w:rsidRPr="00927586">
        <w:rPr>
          <w:color w:val="1A1A1A"/>
        </w:rPr>
        <w:t>направленности</w:t>
      </w:r>
      <w:r>
        <w:rPr>
          <w:color w:val="1A1A1A"/>
        </w:rPr>
        <w:t xml:space="preserve"> </w:t>
      </w:r>
      <w:r w:rsidRPr="00927586">
        <w:rPr>
          <w:color w:val="1A1A1A"/>
        </w:rPr>
        <w:t>дополнительной</w:t>
      </w:r>
      <w:r>
        <w:rPr>
          <w:color w:val="1A1A1A"/>
        </w:rPr>
        <w:t xml:space="preserve"> </w:t>
      </w:r>
      <w:r w:rsidRPr="00927586">
        <w:rPr>
          <w:color w:val="1A1A1A"/>
        </w:rPr>
        <w:t>общеобразовательной</w:t>
      </w:r>
      <w:r>
        <w:rPr>
          <w:color w:val="1A1A1A"/>
        </w:rPr>
        <w:t xml:space="preserve"> </w:t>
      </w:r>
      <w:r w:rsidRPr="00927586">
        <w:rPr>
          <w:color w:val="1A1A1A"/>
        </w:rPr>
        <w:t>программы</w:t>
      </w:r>
      <w:r>
        <w:rPr>
          <w:color w:val="1A1A1A"/>
        </w:rPr>
        <w:t xml:space="preserve"> </w:t>
      </w:r>
      <w:r w:rsidRPr="00927586">
        <w:rPr>
          <w:color w:val="1A1A1A"/>
        </w:rPr>
        <w:t>определяется работодателем.</w:t>
      </w:r>
    </w:p>
    <w:p w:rsidR="004F0788" w:rsidRPr="004F0788" w:rsidRDefault="00C07D6B" w:rsidP="004F0788">
      <w:pPr>
        <w:shd w:val="clear" w:color="auto" w:fill="FFFFFF"/>
      </w:pPr>
      <w:r>
        <w:t>2.6</w:t>
      </w:r>
      <w:r w:rsidR="004F0788">
        <w:t xml:space="preserve">. </w:t>
      </w:r>
      <w:r w:rsidR="004F0788" w:rsidRPr="004F0788">
        <w:t xml:space="preserve">К занятию педагогической деятельностью в </w:t>
      </w:r>
      <w:proofErr w:type="gramStart"/>
      <w:r w:rsidR="004F0788" w:rsidRPr="004F0788">
        <w:t>государственных</w:t>
      </w:r>
      <w:proofErr w:type="gramEnd"/>
      <w:r w:rsidR="004F0788" w:rsidRPr="004F0788">
        <w:t xml:space="preserve"> и муниципальных</w:t>
      </w:r>
    </w:p>
    <w:p w:rsidR="004F0788" w:rsidRPr="004F0788" w:rsidRDefault="004F0788" w:rsidP="004F0788">
      <w:pPr>
        <w:shd w:val="clear" w:color="auto" w:fill="FFFFFF"/>
      </w:pPr>
      <w:r w:rsidRPr="004F0788">
        <w:t xml:space="preserve">образовательных </w:t>
      </w:r>
      <w:proofErr w:type="gramStart"/>
      <w:r w:rsidRPr="004F0788">
        <w:t>организациях</w:t>
      </w:r>
      <w:proofErr w:type="gramEnd"/>
      <w:r w:rsidRPr="004F0788">
        <w:t xml:space="preserve"> не допускаются иностранные агенты.</w:t>
      </w:r>
    </w:p>
    <w:p w:rsidR="004F0788" w:rsidRPr="00EF161D" w:rsidRDefault="00C07D6B" w:rsidP="00A07448">
      <w:pPr>
        <w:jc w:val="both"/>
      </w:pPr>
      <w:r>
        <w:t>2.7</w:t>
      </w:r>
      <w:r w:rsidR="004F0788" w:rsidRPr="00EF161D">
        <w:t xml:space="preserve">. </w:t>
      </w:r>
      <w:r w:rsidR="006D7420" w:rsidRPr="00EF161D">
        <w:t xml:space="preserve">К педагогической деятельности не допускаются лица: лишенные права заниматься педагогической деятельностью в соответствии с вступившим в законную силу приговором суда; </w:t>
      </w:r>
      <w:proofErr w:type="gramStart"/>
      <w:r w:rsidR="006D7420" w:rsidRPr="00EF161D">
        <w:t xml:space="preserve">имеющие или имевшие судимость, подвергающиеся или подвергавшиеся уголовному </w:t>
      </w:r>
      <w:r w:rsidR="006D7420" w:rsidRPr="00EF161D">
        <w:lastRenderedPageBreak/>
        <w:t>преследованию (за исключением лиц, уголовное преследование в отношении которых прекращено по реабилитирующим осн</w:t>
      </w:r>
      <w:r w:rsidR="000F614F" w:rsidRPr="00EF161D">
        <w:t>о</w:t>
      </w:r>
      <w:r w:rsidR="006D7420" w:rsidRPr="00EF161D">
        <w:t xml:space="preserve">ваниям) за </w:t>
      </w:r>
      <w:r w:rsidR="000F614F" w:rsidRPr="00EF161D">
        <w:t>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w:t>
      </w:r>
      <w:proofErr w:type="gramEnd"/>
      <w:r w:rsidR="000F614F" w:rsidRPr="00EF161D">
        <w:t xml:space="preserve"> </w:t>
      </w:r>
      <w:proofErr w:type="gramStart"/>
      <w:r w:rsidR="000F614F" w:rsidRPr="00EF161D">
        <w:t>общественной нравственност</w:t>
      </w:r>
      <w:r w:rsidR="00EF161D">
        <w:t xml:space="preserve">и, основ конституционного строя </w:t>
      </w:r>
      <w:r w:rsidR="000F614F" w:rsidRPr="00EF161D">
        <w:t xml:space="preserve">и безопасности государства, мира и безопасности человечества, а так же против общественной безопасности; имеющие неснятую или непогашенную судимость за умышленные тяжкие и особо тяжкие преступления; признанные </w:t>
      </w:r>
      <w:r w:rsidR="00EF161D" w:rsidRPr="00EF161D">
        <w:t>недееспособными в установленном федеральным законом порядке; имеющие заболевания, предусмотренные перечнем, утверждаемым федеральным органом исполнительной власти,</w:t>
      </w:r>
      <w:r w:rsidR="00EF161D">
        <w:rPr>
          <w:color w:val="000000"/>
          <w:sz w:val="30"/>
          <w:szCs w:val="30"/>
          <w:shd w:val="clear" w:color="auto" w:fill="FFFFFF"/>
        </w:rPr>
        <w:t xml:space="preserve"> </w:t>
      </w:r>
      <w:r w:rsidR="00EF161D" w:rsidRPr="00EF161D">
        <w:t>осуществляющим функции по выработке государственной политики и нормативно-правовому регулированию в области здравоохранения.</w:t>
      </w:r>
      <w:proofErr w:type="gramEnd"/>
    </w:p>
    <w:p w:rsidR="00AD53FD" w:rsidRPr="00C04D6D" w:rsidRDefault="00AD53FD" w:rsidP="00A07448">
      <w:pPr>
        <w:jc w:val="both"/>
      </w:pPr>
      <w:r w:rsidRPr="00C04D6D">
        <w:t>2.</w:t>
      </w:r>
      <w:r w:rsidR="00C07D6B">
        <w:t>8</w:t>
      </w:r>
      <w:r w:rsidRPr="00C04D6D">
        <w:t>. При приеме на работу (</w:t>
      </w:r>
      <w:r w:rsidR="00EC5893" w:rsidRPr="00C04D6D">
        <w:t xml:space="preserve">заключении </w:t>
      </w:r>
      <w:r w:rsidR="00801796">
        <w:t xml:space="preserve">бессрочного или срочного </w:t>
      </w:r>
      <w:r w:rsidR="00EC5893" w:rsidRPr="00C04D6D">
        <w:t>трудового договора)</w:t>
      </w:r>
      <w:r w:rsidR="0004045E">
        <w:t>,</w:t>
      </w:r>
      <w:r w:rsidR="00EC5893" w:rsidRPr="00C04D6D">
        <w:t xml:space="preserve"> </w:t>
      </w:r>
      <w:proofErr w:type="gramStart"/>
      <w:r w:rsidR="00EC5893" w:rsidRPr="00C04D6D">
        <w:t>поступающий</w:t>
      </w:r>
      <w:proofErr w:type="gramEnd"/>
      <w:r w:rsidR="00EC5893" w:rsidRPr="00C04D6D">
        <w:t xml:space="preserve"> на работу предъявляет следующие документы:</w:t>
      </w:r>
    </w:p>
    <w:p w:rsidR="00EC5893" w:rsidRPr="00C04D6D" w:rsidRDefault="00EC5893" w:rsidP="00A07448">
      <w:pPr>
        <w:jc w:val="both"/>
      </w:pPr>
      <w:r w:rsidRPr="00C04D6D">
        <w:t>- паспорт или иной документ, удостоверяющий личность;</w:t>
      </w:r>
    </w:p>
    <w:p w:rsidR="00EC5893" w:rsidRDefault="00173922" w:rsidP="00A07448">
      <w:pPr>
        <w:jc w:val="both"/>
      </w:pPr>
      <w:r>
        <w:t>- трудовую книжку (</w:t>
      </w:r>
      <w:proofErr w:type="gramStart"/>
      <w:r w:rsidR="00EC5893" w:rsidRPr="00C04D6D">
        <w:t>поступающи</w:t>
      </w:r>
      <w:r>
        <w:t>е</w:t>
      </w:r>
      <w:proofErr w:type="gramEnd"/>
      <w:r w:rsidR="00EC5893" w:rsidRPr="00C04D6D">
        <w:t xml:space="preserve"> на работу  по совместительству</w:t>
      </w:r>
      <w:r>
        <w:t xml:space="preserve"> копию</w:t>
      </w:r>
      <w:r w:rsidR="00EC5893" w:rsidRPr="00C04D6D">
        <w:t>);</w:t>
      </w:r>
    </w:p>
    <w:p w:rsidR="002D6038" w:rsidRDefault="0058341C" w:rsidP="00A07448">
      <w:pPr>
        <w:jc w:val="both"/>
      </w:pPr>
      <w:r>
        <w:t xml:space="preserve">- </w:t>
      </w:r>
      <w:r w:rsidRPr="0058341C">
        <w:t>страховое свидетельство обязательного пенсионного страхования;</w:t>
      </w:r>
    </w:p>
    <w:p w:rsidR="0058341C" w:rsidRDefault="002D6038" w:rsidP="00A07448">
      <w:pPr>
        <w:jc w:val="both"/>
      </w:pPr>
      <w:r>
        <w:t>- ИНН;</w:t>
      </w:r>
    </w:p>
    <w:p w:rsidR="00C44D0C" w:rsidRDefault="00C44D0C" w:rsidP="00C44D0C">
      <w:pPr>
        <w:shd w:val="clear" w:color="auto" w:fill="FFFFFF"/>
        <w:jc w:val="both"/>
      </w:pPr>
      <w:r>
        <w:t xml:space="preserve">- справку </w:t>
      </w:r>
      <w:r w:rsidR="009B55EC">
        <w:t>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EC5893" w:rsidRPr="00C04D6D" w:rsidRDefault="00EC5893" w:rsidP="00A07448">
      <w:pPr>
        <w:jc w:val="both"/>
      </w:pPr>
      <w:r w:rsidRPr="00C04D6D">
        <w:t>- документы воинского учета для военнообязанных;</w:t>
      </w:r>
    </w:p>
    <w:p w:rsidR="00EC5893" w:rsidRDefault="00EC5893" w:rsidP="00A07448">
      <w:pPr>
        <w:jc w:val="both"/>
      </w:pPr>
      <w:r w:rsidRPr="00C04D6D">
        <w:t>- документ об образовании;</w:t>
      </w:r>
    </w:p>
    <w:p w:rsidR="009B55EC" w:rsidRPr="00C04D6D" w:rsidRDefault="009B55EC" w:rsidP="00A07448">
      <w:pPr>
        <w:jc w:val="both"/>
      </w:pPr>
      <w:proofErr w:type="gramStart"/>
      <w:r>
        <w:t>-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w:t>
      </w:r>
      <w:r w:rsidR="008F0BF2">
        <w:t xml:space="preserve"> внутренних дел;</w:t>
      </w:r>
      <w:proofErr w:type="gramEnd"/>
    </w:p>
    <w:p w:rsidR="00EC5893" w:rsidRPr="00C04D6D" w:rsidRDefault="00EC5893" w:rsidP="00A07448">
      <w:pPr>
        <w:jc w:val="both"/>
      </w:pPr>
      <w:r w:rsidRPr="00C04D6D">
        <w:t>- медицинские документы, предусмотренные законодательством.</w:t>
      </w:r>
    </w:p>
    <w:p w:rsidR="00EC5893" w:rsidRPr="00C04D6D" w:rsidRDefault="00EC5893" w:rsidP="00A07448">
      <w:pPr>
        <w:jc w:val="both"/>
      </w:pPr>
      <w:r w:rsidRPr="00C04D6D">
        <w:t>2.</w:t>
      </w:r>
      <w:r w:rsidR="00C07D6B">
        <w:t>9</w:t>
      </w:r>
      <w:r w:rsidRPr="00C04D6D">
        <w:t>. При приеме работника или переводе его в установленном порядке на другую работу администрация</w:t>
      </w:r>
      <w:r w:rsidR="00FD2263" w:rsidRPr="00C04D6D">
        <w:t xml:space="preserve"> </w:t>
      </w:r>
      <w:r w:rsidR="00CB4C1F">
        <w:t>МБУ ДО «ДЮСШ»</w:t>
      </w:r>
      <w:r w:rsidRPr="00C04D6D">
        <w:t xml:space="preserve"> обязана ознакомить его со следующими документами:</w:t>
      </w:r>
    </w:p>
    <w:p w:rsidR="00EC5893" w:rsidRPr="00C04D6D" w:rsidRDefault="00EC5893" w:rsidP="00A07448">
      <w:pPr>
        <w:jc w:val="both"/>
      </w:pPr>
      <w:r w:rsidRPr="00C04D6D">
        <w:t>а) Уставом учреждения;</w:t>
      </w:r>
    </w:p>
    <w:p w:rsidR="00EC5893" w:rsidRPr="00C04D6D" w:rsidRDefault="00EC5893" w:rsidP="00A07448">
      <w:pPr>
        <w:jc w:val="both"/>
      </w:pPr>
      <w:r w:rsidRPr="00C04D6D">
        <w:t>б) коллективным договором;</w:t>
      </w:r>
    </w:p>
    <w:p w:rsidR="00EC5893" w:rsidRPr="00C04D6D" w:rsidRDefault="00EC5893" w:rsidP="00A07448">
      <w:pPr>
        <w:jc w:val="both"/>
      </w:pPr>
      <w:r w:rsidRPr="00C04D6D">
        <w:t>в) правилами внутреннего трудового распорядка;</w:t>
      </w:r>
    </w:p>
    <w:p w:rsidR="00EC5893" w:rsidRPr="00C04D6D" w:rsidRDefault="00EC5893" w:rsidP="00A07448">
      <w:pPr>
        <w:jc w:val="both"/>
      </w:pPr>
      <w:r w:rsidRPr="00C04D6D">
        <w:t>г) должностными инструкциями;</w:t>
      </w:r>
    </w:p>
    <w:p w:rsidR="00EC5893" w:rsidRPr="00C04D6D" w:rsidRDefault="00EC5893" w:rsidP="00A07448">
      <w:pPr>
        <w:jc w:val="both"/>
      </w:pPr>
      <w:proofErr w:type="spellStart"/>
      <w:r w:rsidRPr="00C04D6D">
        <w:t>д</w:t>
      </w:r>
      <w:proofErr w:type="spellEnd"/>
      <w:r w:rsidRPr="00C04D6D">
        <w:t>) приказами по охране труда и пожарной безопасности.</w:t>
      </w:r>
    </w:p>
    <w:p w:rsidR="00757170" w:rsidRPr="00C04D6D" w:rsidRDefault="00EC5893" w:rsidP="00A07448">
      <w:pPr>
        <w:jc w:val="both"/>
      </w:pPr>
      <w:r w:rsidRPr="00C04D6D">
        <w:t xml:space="preserve">Провести первичный </w:t>
      </w:r>
      <w:r w:rsidR="00757170" w:rsidRPr="00C04D6D">
        <w:t>инструктаж по охране труда с записью в «Журнале первичного инструктажа по охране труда и ТБ».</w:t>
      </w:r>
    </w:p>
    <w:p w:rsidR="00757170" w:rsidRPr="00C04D6D" w:rsidRDefault="00757170" w:rsidP="00A07448">
      <w:pPr>
        <w:jc w:val="both"/>
      </w:pPr>
      <w:r w:rsidRPr="00C04D6D">
        <w:t>2.</w:t>
      </w:r>
      <w:r w:rsidR="00C07D6B">
        <w:t>10</w:t>
      </w:r>
      <w:r w:rsidRPr="00C04D6D">
        <w:t>. На всех работников, проработавших свыше 5-ти дней, ведутся трудовые книжки в установленном порядке.</w:t>
      </w:r>
    </w:p>
    <w:p w:rsidR="00EF161D" w:rsidRDefault="00757170" w:rsidP="00A07448">
      <w:pPr>
        <w:jc w:val="both"/>
      </w:pPr>
      <w:r w:rsidRPr="00C04D6D">
        <w:t>2.</w:t>
      </w:r>
      <w:r w:rsidR="00C07D6B">
        <w:t>11</w:t>
      </w:r>
      <w:r w:rsidRPr="00C04D6D">
        <w:t xml:space="preserve">. На каждого работника ведется личное дело, которое состоит из личного листа по учету кадров, биографии, копии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детских учреждениях, выписок из приказов о назначении, переводе, поощрениях и увольнениях. Кроме того, на каждого работника ведется учетная карточка  </w:t>
      </w:r>
    </w:p>
    <w:p w:rsidR="00757170" w:rsidRPr="00C04D6D" w:rsidRDefault="00757170" w:rsidP="00A07448">
      <w:pPr>
        <w:jc w:val="both"/>
      </w:pPr>
      <w:r w:rsidRPr="00C04D6D">
        <w:t xml:space="preserve">Т-2. Личное дело и карточка Т-2 хранятся в </w:t>
      </w:r>
      <w:r w:rsidR="00CB4C1F">
        <w:t>МБУ ДО «ДЮСШ»</w:t>
      </w:r>
      <w:r w:rsidRPr="00C04D6D">
        <w:t>.</w:t>
      </w:r>
    </w:p>
    <w:p w:rsidR="00F10109" w:rsidRPr="00C04D6D" w:rsidRDefault="00757170" w:rsidP="00A07448">
      <w:pPr>
        <w:jc w:val="both"/>
      </w:pPr>
      <w:r w:rsidRPr="00C04D6D">
        <w:t>2.</w:t>
      </w:r>
      <w:r w:rsidR="00EF161D">
        <w:t>1</w:t>
      </w:r>
      <w:r w:rsidR="00C07D6B">
        <w:t>2</w:t>
      </w:r>
      <w:r w:rsidRPr="00C04D6D">
        <w:t xml:space="preserve">. Перевод работника на другую работу производится только с их согласия, кроме случаев, когда закон допускает временный перевод </w:t>
      </w:r>
      <w:r w:rsidR="00F10109" w:rsidRPr="00C04D6D">
        <w:t xml:space="preserve">без согласия работника. Допускается </w:t>
      </w:r>
      <w:r w:rsidR="00F10109" w:rsidRPr="00C04D6D">
        <w:lastRenderedPageBreak/>
        <w:t>временный перевод работника на срок до одного месяца для замещения отсутствующего работника. Продолжительность перевода не может превышать одного месяца в течение календарного года.</w:t>
      </w:r>
    </w:p>
    <w:p w:rsidR="00F10109" w:rsidRPr="00C04D6D" w:rsidRDefault="00F10109" w:rsidP="00A07448">
      <w:pPr>
        <w:jc w:val="both"/>
      </w:pPr>
      <w:r w:rsidRPr="00C04D6D">
        <w:t>2.</w:t>
      </w:r>
      <w:r w:rsidR="00EF161D">
        <w:t>1</w:t>
      </w:r>
      <w:r w:rsidR="00C07D6B">
        <w:t>3</w:t>
      </w:r>
      <w:r w:rsidRPr="00C04D6D">
        <w:t>. Прекращение трудового договора может иметь место только по основаниям, предусмотренным законодательством.</w:t>
      </w:r>
    </w:p>
    <w:p w:rsidR="0045230A" w:rsidRPr="00C04D6D" w:rsidRDefault="00801796" w:rsidP="00A07448">
      <w:pPr>
        <w:jc w:val="both"/>
      </w:pPr>
      <w:r>
        <w:t>2.1</w:t>
      </w:r>
      <w:r w:rsidR="00C07D6B">
        <w:t>4</w:t>
      </w:r>
      <w:r w:rsidR="00F10109" w:rsidRPr="00C04D6D">
        <w:t xml:space="preserve">. </w:t>
      </w:r>
      <w:proofErr w:type="gramStart"/>
      <w:r w:rsidR="00F10109" w:rsidRPr="00C04D6D">
        <w:t>В связи с изменением в организации работы учреждения и организации труда в учреждении (изменение количества учебных групп, учебного плана, режима работы учреждения, введения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существующих условий труда работника: системы и размера оплаты труда, льгот, режима работы</w:t>
      </w:r>
      <w:r w:rsidR="00FD58BE" w:rsidRPr="00C04D6D">
        <w:t>, изменения объ</w:t>
      </w:r>
      <w:r w:rsidR="00F10109" w:rsidRPr="00C04D6D">
        <w:t>ема учебной нагру</w:t>
      </w:r>
      <w:r w:rsidR="00FD58BE" w:rsidRPr="00C04D6D">
        <w:t>зки</w:t>
      </w:r>
      <w:proofErr w:type="gramEnd"/>
      <w:r w:rsidR="00FD58BE" w:rsidRPr="00C04D6D">
        <w:t>, в том числе установления или отмены неполного рабочего времени</w:t>
      </w:r>
      <w:r w:rsidR="0045230A" w:rsidRPr="00C04D6D">
        <w:t>,</w:t>
      </w:r>
      <w:r w:rsidR="00730686" w:rsidRPr="00C04D6D">
        <w:t xml:space="preserve"> совмещение профессий</w:t>
      </w:r>
      <w:r w:rsidR="0045230A" w:rsidRPr="00C04D6D">
        <w:t>, а также изменение других существенных условий труда. Работник должен быть поставлен в известность об изменении условий труда, не позднее, чем за два месяца.  Если прежние условия труда не могут быть сохранены, а работник не согласен на продолжение работы в новых условиях,  то трудовой договор прекращается по ст. 77 п.7 ТК РФ.</w:t>
      </w:r>
    </w:p>
    <w:p w:rsidR="00787F3E" w:rsidRPr="00C04D6D" w:rsidRDefault="00801796" w:rsidP="00A07448">
      <w:pPr>
        <w:jc w:val="both"/>
      </w:pPr>
      <w:r>
        <w:t>2.1</w:t>
      </w:r>
      <w:r w:rsidR="00C07D6B">
        <w:t>5</w:t>
      </w:r>
      <w:r w:rsidR="004C5448" w:rsidRPr="00C04D6D">
        <w:t>.</w:t>
      </w:r>
      <w:r w:rsidR="0045230A" w:rsidRPr="00C04D6D">
        <w:t xml:space="preserve"> Увольнение в связи с сокращением штата или численности работников допускается при условии невозможности перевода увольняемого работника, с его согласия, на другую работу, при условии письменного предупреждения за 2 месяца. Увольнение по сокращению штата работников </w:t>
      </w:r>
      <w:r w:rsidR="00CB4C1F">
        <w:t>МБУ ДО «ДЮСШ»</w:t>
      </w:r>
      <w:r w:rsidR="00787F3E" w:rsidRPr="00C04D6D">
        <w:t xml:space="preserve"> производится директором  с учетом мотивированного мнения.</w:t>
      </w:r>
    </w:p>
    <w:p w:rsidR="00EC5893" w:rsidRPr="00C04D6D" w:rsidRDefault="00787F3E" w:rsidP="00A07448">
      <w:pPr>
        <w:jc w:val="both"/>
      </w:pPr>
      <w:r w:rsidRPr="00C04D6D">
        <w:t>Обязанности профсоюзного комитета по ст. 81 п. 2 ТК РФ.</w:t>
      </w:r>
      <w:r w:rsidR="0045230A" w:rsidRPr="00C04D6D">
        <w:t xml:space="preserve">  </w:t>
      </w:r>
      <w:r w:rsidR="00730686" w:rsidRPr="00C04D6D">
        <w:t xml:space="preserve"> </w:t>
      </w:r>
    </w:p>
    <w:p w:rsidR="00423ABF" w:rsidRPr="00C04D6D" w:rsidRDefault="00787F3E" w:rsidP="00A07448">
      <w:pPr>
        <w:jc w:val="both"/>
      </w:pPr>
      <w:r w:rsidRPr="00C04D6D">
        <w:t xml:space="preserve">Также с учетом мотивированного мнения профсоюзного комитета может быть произведено увольнение работника в связи </w:t>
      </w:r>
      <w:r w:rsidR="006A4EBB" w:rsidRPr="00C04D6D">
        <w:t>с «недостаточной квалификацией, подтвержденной результатами аттестации»</w:t>
      </w:r>
      <w:r w:rsidR="00E22EF4" w:rsidRPr="00C04D6D">
        <w:t xml:space="preserve"> (ст.81 п.3 </w:t>
      </w:r>
      <w:proofErr w:type="spellStart"/>
      <w:proofErr w:type="gramStart"/>
      <w:r w:rsidR="00E22EF4" w:rsidRPr="00C04D6D">
        <w:t>п</w:t>
      </w:r>
      <w:proofErr w:type="spellEnd"/>
      <w:proofErr w:type="gramEnd"/>
      <w:r w:rsidR="00E22EF4" w:rsidRPr="00C04D6D">
        <w:t>/</w:t>
      </w:r>
      <w:r w:rsidR="006A4EBB" w:rsidRPr="00C04D6D">
        <w:t xml:space="preserve">п. «б» ТК РФ) и за </w:t>
      </w:r>
      <w:r w:rsidR="00423ABF" w:rsidRPr="00C04D6D">
        <w:t>«</w:t>
      </w:r>
      <w:r w:rsidR="006A4EBB" w:rsidRPr="00C04D6D">
        <w:t>неоднократное неисполнение работником без уважительных причин трудовых обязанностей, если он имеет дисциплинарные взыскания» (ст. 81 п.5 ТК РФ).</w:t>
      </w:r>
      <w:r w:rsidR="00423ABF" w:rsidRPr="00C04D6D">
        <w:t xml:space="preserve"> Увольнение по этим основаниям происходит с учетом мнения профсоюзного комитета только в том случае, если увольняемые являются членами профсоюза.</w:t>
      </w:r>
    </w:p>
    <w:p w:rsidR="00423ABF" w:rsidRPr="00C04D6D" w:rsidRDefault="00801796" w:rsidP="00A07448">
      <w:pPr>
        <w:jc w:val="both"/>
      </w:pPr>
      <w:r>
        <w:t>2.1</w:t>
      </w:r>
      <w:r w:rsidR="00C07D6B">
        <w:t>6</w:t>
      </w:r>
      <w:r w:rsidR="004C5448" w:rsidRPr="00C04D6D">
        <w:t>.</w:t>
      </w:r>
      <w:r w:rsidR="00423ABF" w:rsidRPr="00C04D6D">
        <w:t xml:space="preserve"> В день увольнения администрация </w:t>
      </w:r>
      <w:r w:rsidR="00CB4C1F">
        <w:t>МБУ ДО «ДЮСШ»</w:t>
      </w:r>
      <w:r w:rsidR="00423ABF" w:rsidRPr="00C04D6D">
        <w:t xml:space="preserve"> производит с увольняемым работником полный денежный расчет и выдает ему надлежаще оформленную трудовую книжку под роспись, а также документ о прохождении аттестации.</w:t>
      </w:r>
    </w:p>
    <w:p w:rsidR="004C5448" w:rsidRPr="00C04D6D" w:rsidRDefault="00423ABF" w:rsidP="00A07448">
      <w:pPr>
        <w:jc w:val="both"/>
      </w:pPr>
      <w:r w:rsidRPr="00C04D6D">
        <w:t xml:space="preserve">Запись о причине увольнения в трудовую книжку вносится в соответствии с формулировками </w:t>
      </w:r>
      <w:r w:rsidR="004C5448" w:rsidRPr="00C04D6D">
        <w:t>законодательства и ссылкой на статью и пункт закона.</w:t>
      </w:r>
    </w:p>
    <w:p w:rsidR="004C5448" w:rsidRPr="00C04D6D" w:rsidRDefault="004C5448" w:rsidP="00A07448">
      <w:pPr>
        <w:jc w:val="both"/>
      </w:pPr>
      <w:r w:rsidRPr="00C04D6D">
        <w:t>При увольнении по обстоятельствам, с которыми закон связывает предоставление льгот и преимуществ, запись в трудовую книжку вносится с указанием этих обстоятельств.</w:t>
      </w:r>
    </w:p>
    <w:p w:rsidR="00801796" w:rsidRDefault="00801796" w:rsidP="00502C57">
      <w:pPr>
        <w:jc w:val="center"/>
        <w:rPr>
          <w:b/>
        </w:rPr>
      </w:pPr>
    </w:p>
    <w:p w:rsidR="004C5448" w:rsidRDefault="004C5448" w:rsidP="00502C57">
      <w:pPr>
        <w:jc w:val="center"/>
        <w:rPr>
          <w:b/>
        </w:rPr>
      </w:pPr>
      <w:r w:rsidRPr="00C04D6D">
        <w:rPr>
          <w:b/>
        </w:rPr>
        <w:t>3.Обязанности работников</w:t>
      </w:r>
    </w:p>
    <w:p w:rsidR="00801796" w:rsidRPr="00C04D6D" w:rsidRDefault="00801796" w:rsidP="00502C57">
      <w:pPr>
        <w:jc w:val="center"/>
        <w:rPr>
          <w:b/>
        </w:rPr>
      </w:pPr>
    </w:p>
    <w:p w:rsidR="004C5448" w:rsidRPr="00C04D6D" w:rsidRDefault="004C5448" w:rsidP="00A07448">
      <w:pPr>
        <w:jc w:val="both"/>
      </w:pPr>
      <w:r w:rsidRPr="00C04D6D">
        <w:t xml:space="preserve">3.1. Все работники </w:t>
      </w:r>
      <w:r w:rsidR="00CB4C1F">
        <w:t>МБУ ДО «ДЮСШ»</w:t>
      </w:r>
      <w:r w:rsidR="00B97ACE" w:rsidRPr="00C04D6D">
        <w:t xml:space="preserve"> </w:t>
      </w:r>
      <w:r w:rsidRPr="00C04D6D">
        <w:t xml:space="preserve">обязаны: </w:t>
      </w:r>
    </w:p>
    <w:p w:rsidR="00B97ACE" w:rsidRPr="00C04D6D" w:rsidRDefault="00B97ACE" w:rsidP="00A07448">
      <w:pPr>
        <w:jc w:val="both"/>
      </w:pPr>
      <w:r w:rsidRPr="00C04D6D">
        <w:t>а) работать честно и добросовестно, строго соблюдать рабочий режим, требования Устава учреждения и Правила внутреннего трудового распорядка, соблюдать дисциплину труда, вовремя приходить на работу, соблюдать установленную продолжительность рабочего времени, своевременно и точно исполнять распоряжения администрации;</w:t>
      </w:r>
    </w:p>
    <w:p w:rsidR="00B97ACE" w:rsidRPr="00C04D6D" w:rsidRDefault="00B97ACE" w:rsidP="00A07448">
      <w:pPr>
        <w:jc w:val="both"/>
      </w:pPr>
      <w:r w:rsidRPr="00C04D6D">
        <w:t xml:space="preserve">б) систематически, не реже одного раза в </w:t>
      </w:r>
      <w:r w:rsidR="005F3D24">
        <w:t>три года</w:t>
      </w:r>
      <w:r w:rsidRPr="00C04D6D">
        <w:t>, повышать свою профессиональную квалификацию;</w:t>
      </w:r>
    </w:p>
    <w:p w:rsidR="00B97ACE" w:rsidRPr="00C04D6D" w:rsidRDefault="00B97ACE" w:rsidP="00A07448">
      <w:pPr>
        <w:jc w:val="both"/>
      </w:pPr>
      <w:r w:rsidRPr="00C04D6D">
        <w:t>в) быть примером в поведении и выполнении морального долга, как в учреждении, так и вне учреждения;</w:t>
      </w:r>
    </w:p>
    <w:p w:rsidR="00B97ACE" w:rsidRPr="00C04D6D" w:rsidRDefault="00B97ACE" w:rsidP="00A07448">
      <w:pPr>
        <w:jc w:val="both"/>
      </w:pPr>
      <w:r w:rsidRPr="00C04D6D">
        <w:t xml:space="preserve">г) полностью соблюдать требования по технике безопасности, </w:t>
      </w:r>
      <w:r w:rsidR="00851EC8" w:rsidRPr="00C04D6D">
        <w:t>производственной санитарии и пожарной безопасности, предусмотренные соответствующими правилами и инструкциями; обо всех случаях травматизма немедленно сообщать администрации;</w:t>
      </w:r>
    </w:p>
    <w:p w:rsidR="00851EC8" w:rsidRPr="00C04D6D" w:rsidRDefault="00851EC8" w:rsidP="00A07448">
      <w:pPr>
        <w:jc w:val="both"/>
      </w:pPr>
      <w:proofErr w:type="spellStart"/>
      <w:r w:rsidRPr="00C04D6D">
        <w:lastRenderedPageBreak/>
        <w:t>д</w:t>
      </w:r>
      <w:proofErr w:type="spellEnd"/>
      <w:r w:rsidRPr="00C04D6D">
        <w:t xml:space="preserve">) беречь общественную собственность, бережно использовать материалы, тепло и воду, воспитывать у учащихся бережное отношение к государственному имуществу; </w:t>
      </w:r>
    </w:p>
    <w:p w:rsidR="00851EC8" w:rsidRPr="00C04D6D" w:rsidRDefault="00851EC8" w:rsidP="00A07448">
      <w:pPr>
        <w:jc w:val="both"/>
      </w:pPr>
      <w:r w:rsidRPr="00C04D6D">
        <w:t xml:space="preserve">е) ежегодно в установленные сроки проходить медицинские осмотры, флюорографию, </w:t>
      </w:r>
      <w:r w:rsidR="00502C57" w:rsidRPr="00C04D6D">
        <w:t>сдавать анализы, установленные законом.</w:t>
      </w:r>
    </w:p>
    <w:p w:rsidR="00502C57" w:rsidRPr="00C04D6D" w:rsidRDefault="00502C57" w:rsidP="00A07448">
      <w:pPr>
        <w:jc w:val="both"/>
      </w:pPr>
      <w:r w:rsidRPr="00C04D6D">
        <w:t>3.2</w:t>
      </w:r>
      <w:r w:rsidR="005B7224" w:rsidRPr="00C04D6D">
        <w:t>.</w:t>
      </w:r>
      <w:r w:rsidRPr="00C04D6D">
        <w:t xml:space="preserve"> Содержать рабочее место, мебель, оборудование и приспособления в исправном и аккуратном состоянии, соблюдать чистоту в </w:t>
      </w:r>
      <w:r w:rsidR="005B7224" w:rsidRPr="00C04D6D">
        <w:t xml:space="preserve">помещениях </w:t>
      </w:r>
      <w:r w:rsidR="00CB4C1F">
        <w:t>МБУ ДО «ДЮСШ»</w:t>
      </w:r>
      <w:r w:rsidR="005B7224" w:rsidRPr="00C04D6D">
        <w:t>.</w:t>
      </w:r>
    </w:p>
    <w:p w:rsidR="005B7224" w:rsidRPr="00C04D6D" w:rsidRDefault="005B7224" w:rsidP="00A07448">
      <w:pPr>
        <w:jc w:val="both"/>
      </w:pPr>
      <w:r w:rsidRPr="00C04D6D">
        <w:t>3.3. Соблюдать установленный порядок хранения материальных ценностей и документов.</w:t>
      </w:r>
    </w:p>
    <w:p w:rsidR="005B7224" w:rsidRPr="00C04D6D" w:rsidRDefault="0063671E" w:rsidP="00A07448">
      <w:pPr>
        <w:jc w:val="both"/>
      </w:pPr>
      <w:r w:rsidRPr="00C04D6D">
        <w:t>3.4</w:t>
      </w:r>
      <w:r w:rsidR="005B7224" w:rsidRPr="00C04D6D">
        <w:t xml:space="preserve">. Круг конкретных функциональных обязанностей, которые каждый работник выполняет по своей должности, специальности и квалификации, определяется должностными инструкциями, установленными директором </w:t>
      </w:r>
      <w:r w:rsidR="00CB4C1F">
        <w:t>МБУ ДО «ДЮСШ»</w:t>
      </w:r>
      <w:r w:rsidR="005B7224" w:rsidRPr="00C04D6D">
        <w:t xml:space="preserve"> на основании квалификационных характеристик, тарифно-квалификационных справочников и нормативных документов</w:t>
      </w:r>
      <w:r w:rsidR="00CB2AAA" w:rsidRPr="00C04D6D">
        <w:t xml:space="preserve">, Устава </w:t>
      </w:r>
      <w:r w:rsidR="00CB4C1F">
        <w:t>МБУ ДО «ДЮСШ»</w:t>
      </w:r>
      <w:r w:rsidR="00CB2AAA" w:rsidRPr="00C04D6D">
        <w:t>.</w:t>
      </w:r>
    </w:p>
    <w:p w:rsidR="00A07448" w:rsidRPr="00C04D6D" w:rsidRDefault="00A07448" w:rsidP="00A07448">
      <w:pPr>
        <w:jc w:val="both"/>
      </w:pPr>
    </w:p>
    <w:p w:rsidR="0063671E" w:rsidRPr="00C04D6D" w:rsidRDefault="0063671E" w:rsidP="00A07448">
      <w:pPr>
        <w:jc w:val="both"/>
      </w:pPr>
      <w:r w:rsidRPr="00C04D6D">
        <w:t>Педагогический работник обязан:</w:t>
      </w:r>
    </w:p>
    <w:p w:rsidR="0063671E" w:rsidRPr="00C04D6D" w:rsidRDefault="0063671E" w:rsidP="00A07448">
      <w:pPr>
        <w:jc w:val="both"/>
      </w:pPr>
      <w:r w:rsidRPr="00C04D6D">
        <w:t>3.5.  Своевременно заполнять и аккуратно вести учебную документацию.</w:t>
      </w:r>
    </w:p>
    <w:p w:rsidR="0063671E" w:rsidRPr="00C04D6D" w:rsidRDefault="0063671E" w:rsidP="00A07448">
      <w:pPr>
        <w:jc w:val="both"/>
      </w:pPr>
      <w:r w:rsidRPr="00C04D6D">
        <w:t>3.6. Приходить на работу за 30 минут до начала учебно-тренировочных занятий по расписанию.</w:t>
      </w:r>
    </w:p>
    <w:p w:rsidR="0063671E" w:rsidRPr="00C04D6D" w:rsidRDefault="0063671E" w:rsidP="00A07448">
      <w:pPr>
        <w:jc w:val="both"/>
      </w:pPr>
      <w:r w:rsidRPr="00C04D6D">
        <w:t>3.7. Учебно-тренировочные занятия начинать строго по расписанию.</w:t>
      </w:r>
    </w:p>
    <w:p w:rsidR="0063671E" w:rsidRPr="00C04D6D" w:rsidRDefault="0063671E" w:rsidP="00A07448">
      <w:pPr>
        <w:jc w:val="both"/>
      </w:pPr>
      <w:r w:rsidRPr="00C04D6D">
        <w:t>3.8.  Иметь поурочные планы-конспекты на каждое учебно-тренировочное занятие.</w:t>
      </w:r>
    </w:p>
    <w:p w:rsidR="0063671E" w:rsidRPr="00C04D6D" w:rsidRDefault="0063671E" w:rsidP="00A07448">
      <w:pPr>
        <w:jc w:val="both"/>
      </w:pPr>
      <w:r w:rsidRPr="00C04D6D">
        <w:t>3.9. Должен вести учебно-тренировочные занятия в спортивной форме.</w:t>
      </w:r>
    </w:p>
    <w:p w:rsidR="0063671E" w:rsidRPr="00C04D6D" w:rsidRDefault="0063671E" w:rsidP="00A07448">
      <w:pPr>
        <w:jc w:val="both"/>
      </w:pPr>
      <w:smartTag w:uri="urn:schemas-microsoft-com:office:smarttags" w:element="time">
        <w:smartTagPr>
          <w:attr w:name="Hour" w:val="3"/>
          <w:attr w:name="Minute" w:val="10"/>
        </w:smartTagPr>
        <w:r w:rsidRPr="00C04D6D">
          <w:t>3.10.</w:t>
        </w:r>
      </w:smartTag>
      <w:r w:rsidRPr="00C04D6D">
        <w:t xml:space="preserve"> Независимо от расписания занятий присутствовать на всех мероприятиях, запланированных для воспитанников и работников </w:t>
      </w:r>
      <w:r w:rsidR="00CB4C1F">
        <w:t>МБУ ДО «ДЮСШ»</w:t>
      </w:r>
      <w:r w:rsidRPr="00C04D6D">
        <w:t>, в соответствии со своими должностными обязанностями.</w:t>
      </w:r>
    </w:p>
    <w:p w:rsidR="0063671E" w:rsidRPr="00C04D6D" w:rsidRDefault="0063671E" w:rsidP="00A07448">
      <w:pPr>
        <w:jc w:val="both"/>
      </w:pPr>
      <w:smartTag w:uri="urn:schemas-microsoft-com:office:smarttags" w:element="time">
        <w:smartTagPr>
          <w:attr w:name="Hour" w:val="3"/>
          <w:attr w:name="Minute" w:val="11"/>
        </w:smartTagPr>
        <w:r w:rsidRPr="00C04D6D">
          <w:t>3.11.</w:t>
        </w:r>
      </w:smartTag>
      <w:r w:rsidRPr="00C04D6D">
        <w:t xml:space="preserve"> К первому дню учебного года иметь годовой и перспективный план работы.</w:t>
      </w:r>
    </w:p>
    <w:p w:rsidR="0063671E" w:rsidRPr="00C04D6D" w:rsidRDefault="0063671E" w:rsidP="00A07448">
      <w:pPr>
        <w:jc w:val="both"/>
      </w:pPr>
      <w:smartTag w:uri="urn:schemas-microsoft-com:office:smarttags" w:element="time">
        <w:smartTagPr>
          <w:attr w:name="Hour" w:val="3"/>
          <w:attr w:name="Minute" w:val="12"/>
        </w:smartTagPr>
        <w:r w:rsidRPr="00C04D6D">
          <w:t>3.12.</w:t>
        </w:r>
      </w:smartTag>
      <w:r w:rsidRPr="00C04D6D">
        <w:t xml:space="preserve"> Выполнять распоряжения администрации школы точно в срок.</w:t>
      </w:r>
    </w:p>
    <w:p w:rsidR="0063671E" w:rsidRPr="00C04D6D" w:rsidRDefault="0063671E" w:rsidP="00A07448">
      <w:pPr>
        <w:jc w:val="both"/>
      </w:pPr>
      <w:smartTag w:uri="urn:schemas-microsoft-com:office:smarttags" w:element="time">
        <w:smartTagPr>
          <w:attr w:name="Hour" w:val="3"/>
          <w:attr w:name="Minute" w:val="13"/>
        </w:smartTagPr>
        <w:r w:rsidRPr="00C04D6D">
          <w:t>3.13.</w:t>
        </w:r>
      </w:smartTag>
      <w:r w:rsidRPr="00C04D6D">
        <w:t xml:space="preserve"> Выполнять все приказы директора </w:t>
      </w:r>
      <w:r w:rsidR="00CB4C1F">
        <w:t>МБУ ДО «ДЮСШ»</w:t>
      </w:r>
      <w:r w:rsidRPr="00C04D6D">
        <w:t xml:space="preserve"> безоговорочно.</w:t>
      </w:r>
    </w:p>
    <w:p w:rsidR="00A07448" w:rsidRPr="00C04D6D" w:rsidRDefault="00A07448" w:rsidP="00A07448">
      <w:pPr>
        <w:jc w:val="both"/>
      </w:pPr>
    </w:p>
    <w:p w:rsidR="00A07448" w:rsidRPr="00C04D6D" w:rsidRDefault="0063671E" w:rsidP="00A07448">
      <w:pPr>
        <w:jc w:val="both"/>
      </w:pPr>
      <w:r w:rsidRPr="00C04D6D">
        <w:t>Педагогическим работникам запрещается:</w:t>
      </w:r>
    </w:p>
    <w:p w:rsidR="0063671E" w:rsidRPr="00C04D6D" w:rsidRDefault="0063671E" w:rsidP="00A07448">
      <w:pPr>
        <w:jc w:val="both"/>
      </w:pPr>
      <w:r w:rsidRPr="00C04D6D">
        <w:t>- изменять по своему усмотрению расписание учебно-тренировочных занятий и график работы</w:t>
      </w:r>
      <w:r w:rsidR="002E1ACA" w:rsidRPr="00C04D6D">
        <w:t>;</w:t>
      </w:r>
    </w:p>
    <w:p w:rsidR="002E1ACA" w:rsidRPr="00C04D6D" w:rsidRDefault="002E1ACA" w:rsidP="00A07448">
      <w:pPr>
        <w:jc w:val="both"/>
      </w:pPr>
      <w:r w:rsidRPr="00C04D6D">
        <w:t>- отменять, удлинять или сокращать продолжительность учебно-тренировочных занятий;</w:t>
      </w:r>
    </w:p>
    <w:p w:rsidR="002E1ACA" w:rsidRPr="00C04D6D" w:rsidRDefault="002E1ACA" w:rsidP="00A07448">
      <w:pPr>
        <w:jc w:val="both"/>
      </w:pPr>
      <w:r w:rsidRPr="00C04D6D">
        <w:t>- курить в помещениях</w:t>
      </w:r>
      <w:r w:rsidR="00A07448" w:rsidRPr="00C04D6D">
        <w:t xml:space="preserve"> </w:t>
      </w:r>
      <w:r w:rsidR="00CB4C1F">
        <w:t>МБУ ДО «ДЮСШ»</w:t>
      </w:r>
      <w:r w:rsidRPr="00C04D6D">
        <w:t>, курить в присутствии воспитанников.</w:t>
      </w:r>
    </w:p>
    <w:p w:rsidR="002E1ACA" w:rsidRPr="00C04D6D" w:rsidRDefault="002E1ACA" w:rsidP="00A07448">
      <w:pPr>
        <w:jc w:val="both"/>
      </w:pPr>
      <w:smartTag w:uri="urn:schemas-microsoft-com:office:smarttags" w:element="time">
        <w:smartTagPr>
          <w:attr w:name="Hour" w:val="3"/>
          <w:attr w:name="Minute" w:val="14"/>
        </w:smartTagPr>
        <w:r w:rsidRPr="00C04D6D">
          <w:t>3.14.</w:t>
        </w:r>
      </w:smartTag>
      <w:r w:rsidRPr="00C04D6D">
        <w:t xml:space="preserve"> Посторонним лицам разрешается присутствовать на учебно-тренировочных занятиях с согласия тренера-преподавателя и разрешения директора </w:t>
      </w:r>
      <w:r w:rsidR="00CB4C1F">
        <w:t>МБУ ДО «ДЮСШ»</w:t>
      </w:r>
      <w:r w:rsidRPr="00C04D6D">
        <w:t xml:space="preserve">. Вход в спортивный зал во время занятий разрешается в исключительных случаях только директору </w:t>
      </w:r>
      <w:r w:rsidR="00CB4C1F">
        <w:t>МБУ ДО «ДЮСШ»</w:t>
      </w:r>
      <w:r w:rsidRPr="00C04D6D">
        <w:t xml:space="preserve"> и его заместителям.</w:t>
      </w:r>
    </w:p>
    <w:p w:rsidR="002E1ACA" w:rsidRPr="00C04D6D" w:rsidRDefault="002E1ACA" w:rsidP="00A07448">
      <w:pPr>
        <w:jc w:val="both"/>
      </w:pPr>
      <w:smartTag w:uri="urn:schemas-microsoft-com:office:smarttags" w:element="time">
        <w:smartTagPr>
          <w:attr w:name="Hour" w:val="3"/>
          <w:attr w:name="Minute" w:val="15"/>
        </w:smartTagPr>
        <w:r w:rsidRPr="00C04D6D">
          <w:t>3.15.</w:t>
        </w:r>
      </w:smartTag>
      <w:r w:rsidRPr="00C04D6D">
        <w:t xml:space="preserve"> Во время проведения занятий не разрешается делать тренерам-преподавателям замечания по поводу их работы в присутствии воспитанников.</w:t>
      </w:r>
    </w:p>
    <w:p w:rsidR="002E1ACA" w:rsidRPr="00C04D6D" w:rsidRDefault="002E1ACA" w:rsidP="00A07448">
      <w:pPr>
        <w:jc w:val="both"/>
      </w:pPr>
      <w:smartTag w:uri="urn:schemas-microsoft-com:office:smarttags" w:element="time">
        <w:smartTagPr>
          <w:attr w:name="Minute" w:val="16"/>
          <w:attr w:name="Hour" w:val="3"/>
        </w:smartTagPr>
        <w:r w:rsidRPr="00C04D6D">
          <w:t>3.16.</w:t>
        </w:r>
      </w:smartTag>
      <w:r w:rsidRPr="00C04D6D">
        <w:t xml:space="preserve"> Администрация </w:t>
      </w:r>
      <w:r w:rsidR="00CB4C1F">
        <w:t>МБУ ДО «ДЮСШ»</w:t>
      </w:r>
      <w:r w:rsidRPr="00C04D6D">
        <w:t xml:space="preserve"> организует учёт явки на работу и уход с неё всех работников учреждения. 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w:t>
      </w:r>
    </w:p>
    <w:p w:rsidR="002E1ACA" w:rsidRPr="00C04D6D" w:rsidRDefault="002E1ACA" w:rsidP="00A07448">
      <w:pPr>
        <w:jc w:val="both"/>
      </w:pPr>
      <w:smartTag w:uri="urn:schemas-microsoft-com:office:smarttags" w:element="time">
        <w:smartTagPr>
          <w:attr w:name="Minute" w:val="17"/>
          <w:attr w:name="Hour" w:val="3"/>
        </w:smartTagPr>
        <w:r w:rsidRPr="00C04D6D">
          <w:t>3.17.</w:t>
        </w:r>
      </w:smartTag>
      <w:r w:rsidRPr="00C04D6D">
        <w:t xml:space="preserve"> В помещениях учреждения запрещается:</w:t>
      </w:r>
    </w:p>
    <w:p w:rsidR="002E1ACA" w:rsidRPr="00C04D6D" w:rsidRDefault="00C94461" w:rsidP="00A07448">
      <w:pPr>
        <w:jc w:val="both"/>
      </w:pPr>
      <w:r w:rsidRPr="00C04D6D">
        <w:t>- находится в верхней одежде и головных уборах;</w:t>
      </w:r>
    </w:p>
    <w:p w:rsidR="00C94461" w:rsidRPr="00C04D6D" w:rsidRDefault="00C94461" w:rsidP="00C04D6D">
      <w:pPr>
        <w:jc w:val="both"/>
      </w:pPr>
      <w:r w:rsidRPr="00C04D6D">
        <w:t>- громкий разговор и шум в коридорах во время учебно-тренировочных занятий.</w:t>
      </w:r>
    </w:p>
    <w:p w:rsidR="00EF161D" w:rsidRDefault="00EF161D" w:rsidP="00C94461">
      <w:pPr>
        <w:jc w:val="center"/>
        <w:rPr>
          <w:b/>
        </w:rPr>
      </w:pPr>
    </w:p>
    <w:p w:rsidR="00C94461" w:rsidRDefault="00C94461" w:rsidP="00C94461">
      <w:pPr>
        <w:jc w:val="center"/>
        <w:rPr>
          <w:b/>
        </w:rPr>
      </w:pPr>
      <w:r w:rsidRPr="00C04D6D">
        <w:rPr>
          <w:b/>
        </w:rPr>
        <w:t>4. Основные права педагогических работников.</w:t>
      </w:r>
    </w:p>
    <w:p w:rsidR="00EF161D" w:rsidRPr="00C04D6D" w:rsidRDefault="00EF161D" w:rsidP="00C94461">
      <w:pPr>
        <w:jc w:val="center"/>
        <w:rPr>
          <w:b/>
        </w:rPr>
      </w:pPr>
    </w:p>
    <w:p w:rsidR="00C94461" w:rsidRPr="00C04D6D" w:rsidRDefault="00C94461" w:rsidP="00A07448">
      <w:pPr>
        <w:jc w:val="both"/>
      </w:pPr>
      <w:r w:rsidRPr="00C04D6D">
        <w:t>Основные права работников образования определены:</w:t>
      </w:r>
    </w:p>
    <w:p w:rsidR="00C94461" w:rsidRPr="00C04D6D" w:rsidRDefault="00C94461" w:rsidP="00A07448">
      <w:pPr>
        <w:jc w:val="both"/>
      </w:pPr>
      <w:r w:rsidRPr="00C04D6D">
        <w:t>- ТК РФ (ст. 21, 52, 53, 64, 82, 113, 142, 153, 171, 174, 197, 220, 234, 238, 254, 255, 256, 282, 331-336, 382, 399);</w:t>
      </w:r>
    </w:p>
    <w:p w:rsidR="00C94461" w:rsidRPr="00C04D6D" w:rsidRDefault="00704B4B" w:rsidP="00A07448">
      <w:pPr>
        <w:jc w:val="both"/>
      </w:pPr>
      <w:r w:rsidRPr="00CB4C1F">
        <w:rPr>
          <w:b/>
        </w:rPr>
        <w:lastRenderedPageBreak/>
        <w:t>-</w:t>
      </w:r>
      <w:r w:rsidR="00CB4C1F">
        <w:rPr>
          <w:b/>
        </w:rPr>
        <w:t xml:space="preserve"> </w:t>
      </w:r>
      <w:r w:rsidR="00CB4C1F" w:rsidRPr="00CB4C1F">
        <w:rPr>
          <w:bCs/>
          <w:color w:val="000000"/>
        </w:rPr>
        <w:t>Федеральный закон от 29 декабря 2012 г. N 273-ФЗ</w:t>
      </w:r>
      <w:proofErr w:type="gramStart"/>
      <w:r w:rsidR="00CB4C1F" w:rsidRPr="00CB4C1F">
        <w:rPr>
          <w:bCs/>
          <w:color w:val="000000"/>
        </w:rPr>
        <w:t>"О</w:t>
      </w:r>
      <w:proofErr w:type="gramEnd"/>
      <w:r w:rsidR="00CB4C1F" w:rsidRPr="00CB4C1F">
        <w:rPr>
          <w:bCs/>
          <w:color w:val="000000"/>
        </w:rPr>
        <w:t>б образовании в Российской Федерации"</w:t>
      </w:r>
      <w:r w:rsidR="00CB4C1F">
        <w:rPr>
          <w:bCs/>
          <w:color w:val="000000"/>
        </w:rPr>
        <w:t>.</w:t>
      </w:r>
    </w:p>
    <w:p w:rsidR="00C94461" w:rsidRPr="00C04D6D" w:rsidRDefault="00C94461" w:rsidP="00A07448">
      <w:pPr>
        <w:jc w:val="both"/>
      </w:pPr>
      <w:r w:rsidRPr="00C04D6D">
        <w:t>Педагогические работники имеют право:</w:t>
      </w:r>
    </w:p>
    <w:p w:rsidR="00C94461" w:rsidRPr="00C04D6D" w:rsidRDefault="00C94461" w:rsidP="00A07448">
      <w:pPr>
        <w:jc w:val="both"/>
      </w:pPr>
      <w:r w:rsidRPr="00C04D6D">
        <w:t>4.1. Участвовать в управлении учреждением:</w:t>
      </w:r>
    </w:p>
    <w:p w:rsidR="00C94461" w:rsidRPr="00C04D6D" w:rsidRDefault="00C94461" w:rsidP="00A07448">
      <w:pPr>
        <w:jc w:val="both"/>
      </w:pPr>
      <w:r w:rsidRPr="00C04D6D">
        <w:t>- обсуждать Коллективный договор и Правила внутреннего трудового распорядка;</w:t>
      </w:r>
    </w:p>
    <w:p w:rsidR="00C94461" w:rsidRPr="00C04D6D" w:rsidRDefault="00C94461" w:rsidP="00A07448">
      <w:pPr>
        <w:jc w:val="both"/>
      </w:pPr>
      <w:r w:rsidRPr="00C04D6D">
        <w:t>- работать и принимать решения на заседаниях педагогическог</w:t>
      </w:r>
      <w:r w:rsidR="00846128" w:rsidRPr="00C04D6D">
        <w:t>о</w:t>
      </w:r>
      <w:r w:rsidRPr="00C04D6D">
        <w:t xml:space="preserve"> совета;</w:t>
      </w:r>
    </w:p>
    <w:p w:rsidR="00C94461" w:rsidRPr="00C04D6D" w:rsidRDefault="00C94461" w:rsidP="00A07448">
      <w:pPr>
        <w:jc w:val="both"/>
      </w:pPr>
      <w:r w:rsidRPr="00C04D6D">
        <w:t xml:space="preserve">- принимать решения на общем собрании работников </w:t>
      </w:r>
      <w:r w:rsidR="00CB4C1F">
        <w:t>МБУ ДО «ДЮСШ»</w:t>
      </w:r>
      <w:r w:rsidR="00846128" w:rsidRPr="00C04D6D">
        <w:t>;</w:t>
      </w:r>
    </w:p>
    <w:p w:rsidR="00846128" w:rsidRPr="00C04D6D" w:rsidRDefault="00846128" w:rsidP="00A07448">
      <w:pPr>
        <w:jc w:val="both"/>
      </w:pPr>
      <w:r w:rsidRPr="00C04D6D">
        <w:t>4.2. Защищать свою профессиональную честь и достоинство.</w:t>
      </w:r>
    </w:p>
    <w:p w:rsidR="00846128" w:rsidRPr="00C04D6D" w:rsidRDefault="00846128" w:rsidP="00A07448">
      <w:pPr>
        <w:jc w:val="both"/>
      </w:pPr>
      <w:r w:rsidRPr="00C04D6D">
        <w:t>4.3. Свободно выбирать методику обучения и воспитания, программы и учебные пособия.</w:t>
      </w:r>
    </w:p>
    <w:p w:rsidR="00846128" w:rsidRPr="00C04D6D" w:rsidRDefault="00846128" w:rsidP="00A07448">
      <w:pPr>
        <w:jc w:val="both"/>
      </w:pPr>
      <w:r w:rsidRPr="00C04D6D">
        <w:t>4.4. Проходить аттестацию на добровольной основе на любую квалификационную категорию.</w:t>
      </w:r>
    </w:p>
    <w:p w:rsidR="00846128" w:rsidRPr="00C04D6D" w:rsidRDefault="00846128" w:rsidP="00A07448">
      <w:pPr>
        <w:jc w:val="both"/>
      </w:pPr>
      <w:r w:rsidRPr="00C04D6D">
        <w:t xml:space="preserve">4.5. Работать по шестидневной рабочей неделе; не реже одного раза </w:t>
      </w:r>
      <w:smartTag w:uri="urn:schemas-microsoft-com:office:smarttags" w:element="time">
        <w:smartTagPr>
          <w:attr w:name="Hour" w:val="10"/>
          <w:attr w:name="Minute" w:val="0"/>
        </w:smartTagPr>
        <w:r w:rsidRPr="00C04D6D">
          <w:t>в 10</w:t>
        </w:r>
      </w:smartTag>
      <w:r w:rsidRPr="00C04D6D">
        <w:t xml:space="preserve"> лет при непрерывной педагогической работе использовать длительный, до одного года, отпуск с сохранением непрерывного трудового стажа работы, должности и учебной нагрузки; пользоваться ежегодным отпуском в размере 42-х календарных дней.</w:t>
      </w:r>
    </w:p>
    <w:p w:rsidR="00846128" w:rsidRPr="00C04D6D" w:rsidRDefault="00846128" w:rsidP="00A07448">
      <w:pPr>
        <w:jc w:val="both"/>
      </w:pPr>
      <w:r w:rsidRPr="00C04D6D">
        <w:t xml:space="preserve">4.6. Повышать свою педагогическую </w:t>
      </w:r>
      <w:r w:rsidR="00CB4C1F">
        <w:t>аттестацию</w:t>
      </w:r>
      <w:r w:rsidRPr="00C04D6D">
        <w:t xml:space="preserve"> не реже одного раза в пять лет за счёт средств </w:t>
      </w:r>
      <w:r w:rsidR="00CB4C1F">
        <w:t>МБУ ДО «ДЮСШ»</w:t>
      </w:r>
      <w:r w:rsidRPr="00C04D6D">
        <w:t>.</w:t>
      </w:r>
    </w:p>
    <w:p w:rsidR="00846128" w:rsidRPr="00C04D6D" w:rsidRDefault="00846128" w:rsidP="00A07448">
      <w:pPr>
        <w:jc w:val="both"/>
      </w:pPr>
      <w:r w:rsidRPr="00C04D6D">
        <w:t>4.7. Получать социальные гарантии и льготы, установленные законодательством РФ, Учредителем, а также Коллективным договором учреждения.</w:t>
      </w:r>
    </w:p>
    <w:p w:rsidR="00EF161D" w:rsidRDefault="00EF161D" w:rsidP="00846128">
      <w:pPr>
        <w:jc w:val="center"/>
        <w:rPr>
          <w:b/>
        </w:rPr>
      </w:pPr>
    </w:p>
    <w:p w:rsidR="00846128" w:rsidRDefault="00846128" w:rsidP="00846128">
      <w:pPr>
        <w:jc w:val="center"/>
        <w:rPr>
          <w:b/>
        </w:rPr>
      </w:pPr>
      <w:r w:rsidRPr="00C04D6D">
        <w:rPr>
          <w:b/>
        </w:rPr>
        <w:t>5. Обязанности Администрации.</w:t>
      </w:r>
    </w:p>
    <w:p w:rsidR="00EF161D" w:rsidRPr="00C04D6D" w:rsidRDefault="00EF161D" w:rsidP="00846128">
      <w:pPr>
        <w:jc w:val="center"/>
        <w:rPr>
          <w:b/>
        </w:rPr>
      </w:pPr>
    </w:p>
    <w:p w:rsidR="00846128" w:rsidRPr="00C04D6D" w:rsidRDefault="00846128" w:rsidP="008C1C44">
      <w:pPr>
        <w:jc w:val="both"/>
      </w:pPr>
      <w:r w:rsidRPr="00C04D6D">
        <w:t>Администрация</w:t>
      </w:r>
      <w:r w:rsidR="00A07448" w:rsidRPr="00C04D6D">
        <w:t xml:space="preserve"> </w:t>
      </w:r>
      <w:r w:rsidR="00CB4C1F">
        <w:t>МБУ ДО «ДЮСШ»</w:t>
      </w:r>
      <w:r w:rsidRPr="00C04D6D">
        <w:t xml:space="preserve"> обязана:</w:t>
      </w:r>
    </w:p>
    <w:p w:rsidR="00846128" w:rsidRPr="00C04D6D" w:rsidRDefault="00846128" w:rsidP="008C1C44">
      <w:pPr>
        <w:jc w:val="both"/>
      </w:pPr>
      <w:r w:rsidRPr="00C04D6D">
        <w:t xml:space="preserve">5.1. </w:t>
      </w:r>
      <w:r w:rsidR="004173CF" w:rsidRPr="00C04D6D">
        <w:t>Организовать труд работников учреждения так, чтобы каждый работал по своей специальности и квалификации, закрепить за каждым работником определённое рабочее место, своевременно знакомить с расписанием учебно-тренировочных занятий и графиком работы учреждения, сообщать тренерам-преподавателям до ухода  в отпуск их учебную нагрузку на следующий учебный год.</w:t>
      </w:r>
    </w:p>
    <w:p w:rsidR="004173CF" w:rsidRPr="00C04D6D" w:rsidRDefault="004173CF" w:rsidP="008C1C44">
      <w:pPr>
        <w:jc w:val="both"/>
      </w:pPr>
      <w:r w:rsidRPr="00C04D6D">
        <w:t>5.2. Обеспечить безопасные и здоровые условия труда и обучения, исправное состояние помещений, отопления, освещения, вентиляции, инвентаря и прочего оборудования, наличие необходимых в работе материалов.</w:t>
      </w:r>
    </w:p>
    <w:p w:rsidR="004173CF" w:rsidRPr="00C04D6D" w:rsidRDefault="004173CF" w:rsidP="008C1C44">
      <w:pPr>
        <w:jc w:val="both"/>
      </w:pPr>
      <w:r w:rsidRPr="00C04D6D">
        <w:t>5.3. Своевременно рассматривать предложения работников, направленные на улучшение деятельности учреждения, поддерживать и поощрять лучших работников.</w:t>
      </w:r>
    </w:p>
    <w:p w:rsidR="00341E5E" w:rsidRPr="00C04D6D" w:rsidRDefault="00341E5E" w:rsidP="008C1C44">
      <w:pPr>
        <w:jc w:val="both"/>
      </w:pPr>
      <w:r w:rsidRPr="00C04D6D">
        <w:t>5.4. Совершенствовать организацию труда, обеспечивать выполнение действующих условий оплаты. Выдавать заработную плату 1 раз в месяц в установленные сроки.</w:t>
      </w:r>
    </w:p>
    <w:p w:rsidR="00341E5E" w:rsidRPr="00C04D6D" w:rsidRDefault="00341E5E" w:rsidP="008C1C44">
      <w:pPr>
        <w:jc w:val="both"/>
      </w:pPr>
      <w:r w:rsidRPr="00C04D6D">
        <w:t>5.5. Принимать меры по обеспечению учебной и трудовой дисциплины.</w:t>
      </w:r>
    </w:p>
    <w:p w:rsidR="00B16856" w:rsidRPr="00C04D6D" w:rsidRDefault="00341E5E" w:rsidP="008C1C44">
      <w:pPr>
        <w:jc w:val="both"/>
      </w:pPr>
      <w:r w:rsidRPr="00C04D6D">
        <w:t xml:space="preserve">5.6. Соблюдать Трудовой кодекс, улучшать условия труда работников и воспитанников, обеспечить санитарно-техническое оборудование всех рабочих мест и мест отдыха, </w:t>
      </w:r>
    </w:p>
    <w:p w:rsidR="00341E5E" w:rsidRPr="00C04D6D" w:rsidRDefault="00341E5E" w:rsidP="008C1C44">
      <w:pPr>
        <w:jc w:val="both"/>
      </w:pPr>
      <w:r w:rsidRPr="00C04D6D">
        <w:t>создавать условия труда, соответствующие правилам по охране труда, технике безопасности и санитарным правилам.</w:t>
      </w:r>
    </w:p>
    <w:p w:rsidR="00341E5E" w:rsidRPr="00C04D6D" w:rsidRDefault="00341E5E" w:rsidP="008C1C44">
      <w:pPr>
        <w:jc w:val="both"/>
      </w:pPr>
      <w:r w:rsidRPr="00C04D6D">
        <w:t>5.7. Постоянно контролировать знание и соблюдение работниками и воспитанниками всех требований и инструкций по технике безопасности, пожарной безопасности, санитарии и гигиене.</w:t>
      </w:r>
    </w:p>
    <w:p w:rsidR="00341E5E" w:rsidRPr="00C04D6D" w:rsidRDefault="00341E5E" w:rsidP="008C1C44">
      <w:pPr>
        <w:jc w:val="both"/>
      </w:pPr>
      <w:r w:rsidRPr="00C04D6D">
        <w:t>5.8. Принимать необходимые меры для профилактики травматизма, профессиональных и других заболеваний работников и воспитанников.</w:t>
      </w:r>
    </w:p>
    <w:p w:rsidR="00341E5E" w:rsidRPr="00C04D6D" w:rsidRDefault="00341E5E" w:rsidP="008C1C44">
      <w:pPr>
        <w:jc w:val="both"/>
      </w:pPr>
      <w:r w:rsidRPr="00C04D6D">
        <w:t>5.9. Создавать нормальные условия для хранения верхней одежды и другого имущества</w:t>
      </w:r>
      <w:r w:rsidR="001074CC" w:rsidRPr="00C04D6D">
        <w:t xml:space="preserve"> работников и воспитанников.</w:t>
      </w:r>
    </w:p>
    <w:p w:rsidR="001074CC" w:rsidRPr="00C04D6D" w:rsidRDefault="001074CC" w:rsidP="008C1C44">
      <w:pPr>
        <w:jc w:val="both"/>
      </w:pPr>
      <w:smartTag w:uri="urn:schemas-microsoft-com:office:smarttags" w:element="time">
        <w:smartTagPr>
          <w:attr w:name="Hour" w:val="5"/>
          <w:attr w:name="Minute" w:val="10"/>
        </w:smartTagPr>
        <w:r w:rsidRPr="00C04D6D">
          <w:t>5.10.</w:t>
        </w:r>
      </w:smartTag>
      <w:r w:rsidRPr="00C04D6D">
        <w:t xml:space="preserve"> Своевременно предоставлять отпуск всем работникам учреждения в соответствии с графиком, утверждённым ежегодно </w:t>
      </w:r>
      <w:r w:rsidR="002D6038">
        <w:t>за 2 недели до конца текущего календарного года</w:t>
      </w:r>
      <w:r w:rsidRPr="00C04D6D">
        <w:t>, компенсировать выходы на работу в установленный для данного работника выходной или праздничный день предоставлением другого дня отдыха, предоставлять отгул за дежурство во внерабочее время.</w:t>
      </w:r>
    </w:p>
    <w:p w:rsidR="001074CC" w:rsidRPr="00C04D6D" w:rsidRDefault="001074CC" w:rsidP="008C1C44">
      <w:pPr>
        <w:jc w:val="both"/>
      </w:pPr>
      <w:smartTag w:uri="urn:schemas-microsoft-com:office:smarttags" w:element="time">
        <w:smartTagPr>
          <w:attr w:name="Hour" w:val="5"/>
          <w:attr w:name="Minute" w:val="11"/>
        </w:smartTagPr>
        <w:r w:rsidRPr="00C04D6D">
          <w:lastRenderedPageBreak/>
          <w:t>5.11.</w:t>
        </w:r>
      </w:smartTag>
      <w:r w:rsidR="008C1C44" w:rsidRPr="00C04D6D">
        <w:t xml:space="preserve"> О</w:t>
      </w:r>
      <w:r w:rsidRPr="00C04D6D">
        <w:t>беспечивать систематическое повышение квалификации педагогическими и другими работниками учреждения.</w:t>
      </w:r>
    </w:p>
    <w:p w:rsidR="001074CC" w:rsidRPr="00C04D6D" w:rsidRDefault="001074CC" w:rsidP="008C1C44">
      <w:pPr>
        <w:jc w:val="both"/>
      </w:pPr>
      <w:smartTag w:uri="urn:schemas-microsoft-com:office:smarttags" w:element="time">
        <w:smartTagPr>
          <w:attr w:name="Hour" w:val="5"/>
          <w:attr w:name="Minute" w:val="12"/>
        </w:smartTagPr>
        <w:r w:rsidRPr="00C04D6D">
          <w:t>5.12.</w:t>
        </w:r>
      </w:smartTag>
      <w:r w:rsidRPr="00C04D6D">
        <w:t xml:space="preserve"> Осуществлять обязательное социальное страхование работников в порядке установленным федеральным законом.</w:t>
      </w:r>
    </w:p>
    <w:p w:rsidR="001074CC" w:rsidRPr="00C04D6D" w:rsidRDefault="001074CC" w:rsidP="008C1C44">
      <w:pPr>
        <w:jc w:val="both"/>
      </w:pPr>
      <w:r w:rsidRPr="00C04D6D">
        <w:t xml:space="preserve">5.13.Осуществлять </w:t>
      </w:r>
      <w:proofErr w:type="gramStart"/>
      <w:r w:rsidRPr="00C04D6D">
        <w:t>контроль</w:t>
      </w:r>
      <w:r w:rsidR="00D81D00">
        <w:t xml:space="preserve">, </w:t>
      </w:r>
      <w:r w:rsidRPr="00C04D6D">
        <w:t>за</w:t>
      </w:r>
      <w:proofErr w:type="gramEnd"/>
      <w:r w:rsidRPr="00C04D6D">
        <w:t xml:space="preserve"> качеством образовательного процесса, соблюдение расписания занятий, выполнением образовательных программ, учебных планов.</w:t>
      </w:r>
    </w:p>
    <w:p w:rsidR="00EF161D" w:rsidRDefault="00EF161D" w:rsidP="001336DC">
      <w:pPr>
        <w:jc w:val="center"/>
        <w:rPr>
          <w:b/>
        </w:rPr>
      </w:pPr>
    </w:p>
    <w:p w:rsidR="001336DC" w:rsidRDefault="001336DC" w:rsidP="001336DC">
      <w:pPr>
        <w:jc w:val="center"/>
        <w:rPr>
          <w:b/>
        </w:rPr>
      </w:pPr>
      <w:r w:rsidRPr="00C04D6D">
        <w:rPr>
          <w:b/>
        </w:rPr>
        <w:t>6. Основные права администрации.</w:t>
      </w:r>
    </w:p>
    <w:p w:rsidR="00EF161D" w:rsidRPr="00C04D6D" w:rsidRDefault="00EF161D" w:rsidP="001336DC">
      <w:pPr>
        <w:jc w:val="center"/>
        <w:rPr>
          <w:b/>
        </w:rPr>
      </w:pPr>
    </w:p>
    <w:p w:rsidR="001336DC" w:rsidRPr="00C04D6D" w:rsidRDefault="001336DC" w:rsidP="008C1C44">
      <w:pPr>
        <w:jc w:val="both"/>
      </w:pPr>
      <w:r w:rsidRPr="00C04D6D">
        <w:t>Директор учреждения имеет право:</w:t>
      </w:r>
    </w:p>
    <w:p w:rsidR="001336DC" w:rsidRPr="00C04D6D" w:rsidRDefault="001336DC" w:rsidP="008C1C44">
      <w:pPr>
        <w:jc w:val="both"/>
      </w:pPr>
      <w:r w:rsidRPr="00C04D6D">
        <w:t>6.1. Заключать, расторгать и изменять трудовые договора в соответствии с ТК РФ.</w:t>
      </w:r>
    </w:p>
    <w:p w:rsidR="001336DC" w:rsidRPr="00C04D6D" w:rsidRDefault="001336DC" w:rsidP="008C1C44">
      <w:pPr>
        <w:jc w:val="both"/>
      </w:pPr>
      <w:r w:rsidRPr="00C04D6D">
        <w:t>6.2. Поощрять работников за добросовестный труд.</w:t>
      </w:r>
    </w:p>
    <w:p w:rsidR="001336DC" w:rsidRPr="00C04D6D" w:rsidRDefault="001336DC" w:rsidP="008C1C44">
      <w:pPr>
        <w:jc w:val="both"/>
      </w:pPr>
      <w:r w:rsidRPr="00C04D6D">
        <w:t>6.3. Требовать соблюдения Правил внутреннего трудового распорядка.</w:t>
      </w:r>
    </w:p>
    <w:p w:rsidR="001336DC" w:rsidRPr="00C04D6D" w:rsidRDefault="001336DC" w:rsidP="008C1C44">
      <w:pPr>
        <w:jc w:val="both"/>
      </w:pPr>
      <w:r w:rsidRPr="00C04D6D">
        <w:t>6.4. Представлять учреждение во всех инстанциях.</w:t>
      </w:r>
    </w:p>
    <w:p w:rsidR="001336DC" w:rsidRPr="00C04D6D" w:rsidRDefault="001336DC" w:rsidP="008C1C44">
      <w:pPr>
        <w:jc w:val="both"/>
      </w:pPr>
      <w:r w:rsidRPr="00C04D6D">
        <w:t>6.5. Распоряжаться имуществом и материальными ценностями.</w:t>
      </w:r>
    </w:p>
    <w:p w:rsidR="001336DC" w:rsidRPr="00C04D6D" w:rsidRDefault="001336DC" w:rsidP="008C1C44">
      <w:pPr>
        <w:jc w:val="both"/>
      </w:pPr>
      <w:r w:rsidRPr="00C04D6D">
        <w:t>6.6. Устанавливать штатное расписание в пределах выделенного фонда заработной платы.</w:t>
      </w:r>
    </w:p>
    <w:p w:rsidR="001336DC" w:rsidRPr="00C04D6D" w:rsidRDefault="001336DC" w:rsidP="008C1C44">
      <w:pPr>
        <w:jc w:val="both"/>
      </w:pPr>
      <w:r w:rsidRPr="00C04D6D">
        <w:t>6.7. Устанавливать ставки заработной платы на основе Единой тарифной сетки или другого правительственного документа и решения аттестационной комиссии. Разрабатывать и утверждать с учётом мнения профсоюзного комитета «Положение о надбавках, доплатах и премиях».</w:t>
      </w:r>
    </w:p>
    <w:p w:rsidR="001336DC" w:rsidRPr="00C04D6D" w:rsidRDefault="001336DC" w:rsidP="008C1C44">
      <w:pPr>
        <w:jc w:val="both"/>
      </w:pPr>
      <w:r w:rsidRPr="00C04D6D">
        <w:t>6.8. Утверждать учебный план, расписание учебных занятий и график работы.</w:t>
      </w:r>
    </w:p>
    <w:p w:rsidR="001336DC" w:rsidRPr="00C04D6D" w:rsidRDefault="001336DC" w:rsidP="008C1C44">
      <w:pPr>
        <w:jc w:val="both"/>
      </w:pPr>
      <w:r w:rsidRPr="00C04D6D">
        <w:t xml:space="preserve">6.9. Издавать приказы, инструкции и другие локальные акты, обязательные для выполнения всеми работниками учреждения. Перечень локальных актов, издаваемых с учётом мнения профсоюзного комитета, </w:t>
      </w:r>
      <w:r w:rsidR="00F27A89" w:rsidRPr="00C04D6D">
        <w:t>утверждён коллективным договором.</w:t>
      </w:r>
    </w:p>
    <w:p w:rsidR="00F27A89" w:rsidRPr="00C04D6D" w:rsidRDefault="00F27A89" w:rsidP="008C1C44">
      <w:pPr>
        <w:jc w:val="both"/>
      </w:pPr>
      <w:smartTag w:uri="urn:schemas-microsoft-com:office:smarttags" w:element="time">
        <w:smartTagPr>
          <w:attr w:name="Minute" w:val="10"/>
          <w:attr w:name="Hour" w:val="6"/>
        </w:smartTagPr>
        <w:r w:rsidRPr="00C04D6D">
          <w:t>6.10.</w:t>
        </w:r>
      </w:smartTag>
      <w:r w:rsidRPr="00C04D6D">
        <w:t xml:space="preserve"> Распределять учебную нагрузку на следующий учебный год, а также график отпусков с учётом мнения профсоюзного комитета.</w:t>
      </w:r>
    </w:p>
    <w:p w:rsidR="00F27A89" w:rsidRPr="00C04D6D" w:rsidRDefault="00F27A89" w:rsidP="008C1C44">
      <w:pPr>
        <w:jc w:val="both"/>
      </w:pPr>
      <w:smartTag w:uri="urn:schemas-microsoft-com:office:smarttags" w:element="time">
        <w:smartTagPr>
          <w:attr w:name="Minute" w:val="11"/>
          <w:attr w:name="Hour" w:val="6"/>
        </w:smartTagPr>
        <w:r w:rsidRPr="00C04D6D">
          <w:t>6.11.</w:t>
        </w:r>
      </w:smartTag>
      <w:r w:rsidRPr="00C04D6D">
        <w:t xml:space="preserve"> Совместно со своими заместителями по учебно-воспитательной работе осуществлять контроль деятельности педагогов и других работников, в том числе путём посещения учебно-тренировочных занятий и разбора занятий и всех других видов учебных и воспитательных мероприятий.</w:t>
      </w:r>
    </w:p>
    <w:p w:rsidR="00F27A89" w:rsidRPr="00C04D6D" w:rsidRDefault="00F27A89" w:rsidP="008C1C44">
      <w:pPr>
        <w:jc w:val="both"/>
      </w:pPr>
      <w:smartTag w:uri="urn:schemas-microsoft-com:office:smarttags" w:element="time">
        <w:smartTagPr>
          <w:attr w:name="Minute" w:val="12"/>
          <w:attr w:name="Hour" w:val="6"/>
        </w:smartTagPr>
        <w:r w:rsidRPr="00C04D6D">
          <w:t>6.12.</w:t>
        </w:r>
      </w:smartTag>
      <w:r w:rsidRPr="00C04D6D">
        <w:t xml:space="preserve"> Назначать старших тренеров-преподавателей, секретаря педагогического совета.</w:t>
      </w:r>
    </w:p>
    <w:p w:rsidR="00F27A89" w:rsidRPr="00C04D6D" w:rsidRDefault="00F27A89" w:rsidP="008C1C44">
      <w:pPr>
        <w:jc w:val="both"/>
      </w:pPr>
      <w:smartTag w:uri="urn:schemas-microsoft-com:office:smarttags" w:element="time">
        <w:smartTagPr>
          <w:attr w:name="Minute" w:val="13"/>
          <w:attr w:name="Hour" w:val="6"/>
        </w:smartTagPr>
        <w:r w:rsidRPr="00C04D6D">
          <w:t>6.13.</w:t>
        </w:r>
      </w:smartTag>
      <w:r w:rsidRPr="00C04D6D">
        <w:t xml:space="preserve"> Решать другие вопросы, не отнесённые к деятельности учреждения.</w:t>
      </w:r>
    </w:p>
    <w:p w:rsidR="00EF161D" w:rsidRDefault="00EF161D" w:rsidP="00F27A89">
      <w:pPr>
        <w:jc w:val="center"/>
        <w:rPr>
          <w:b/>
        </w:rPr>
      </w:pPr>
    </w:p>
    <w:p w:rsidR="00F27A89" w:rsidRDefault="00F27A89" w:rsidP="00F27A89">
      <w:pPr>
        <w:jc w:val="center"/>
        <w:rPr>
          <w:b/>
        </w:rPr>
      </w:pPr>
      <w:r w:rsidRPr="00C04D6D">
        <w:rPr>
          <w:b/>
        </w:rPr>
        <w:t>7. Рабочее время и его использование.</w:t>
      </w:r>
    </w:p>
    <w:p w:rsidR="00EF161D" w:rsidRPr="00C04D6D" w:rsidRDefault="00EF161D" w:rsidP="00F27A89">
      <w:pPr>
        <w:jc w:val="center"/>
        <w:rPr>
          <w:b/>
        </w:rPr>
      </w:pPr>
    </w:p>
    <w:p w:rsidR="00B16856" w:rsidRPr="00C04D6D" w:rsidRDefault="00B16856" w:rsidP="008C1C44">
      <w:pPr>
        <w:jc w:val="both"/>
      </w:pPr>
      <w:r w:rsidRPr="00C04D6D">
        <w:t>7.1. Устанавливается шестидневная рабочая неделя с одним выходным днем</w:t>
      </w:r>
      <w:r w:rsidR="002A7BD2" w:rsidRPr="00C04D6D">
        <w:t xml:space="preserve"> для Администрации. Продолжительность рабочего дня для руководящего, административно-хозяйственного, обслуживающего и учебно-воспитательного персонала определяется графиком работы, составленным из расчёта 40-часовой рабочей недели. Режим </w:t>
      </w:r>
    </w:p>
    <w:p w:rsidR="002A7BD2" w:rsidRPr="00C04D6D" w:rsidRDefault="002A7BD2" w:rsidP="008C1C44">
      <w:pPr>
        <w:jc w:val="both"/>
      </w:pPr>
      <w:r w:rsidRPr="00C04D6D">
        <w:t xml:space="preserve">присутствия </w:t>
      </w:r>
      <w:r w:rsidR="008C1C44" w:rsidRPr="00C04D6D">
        <w:t>тренеров-преподавателей</w:t>
      </w:r>
      <w:r w:rsidRPr="00C04D6D">
        <w:t xml:space="preserve"> определяется расписанием занятий секций, а также планом работы </w:t>
      </w:r>
      <w:r w:rsidR="00CB4C1F">
        <w:t>МБУ ДО «ДЮСШ»</w:t>
      </w:r>
      <w:r w:rsidRPr="00C04D6D">
        <w:t>, где он обязан присутствовать обязательно на всех мероприятиях (массовые спортивные меропри</w:t>
      </w:r>
      <w:r w:rsidR="008C1C44" w:rsidRPr="00C04D6D">
        <w:t xml:space="preserve">ятия, совещания при директоре), </w:t>
      </w:r>
      <w:r w:rsidRPr="00C04D6D">
        <w:t>утверждённых педсоветом на учебный год.</w:t>
      </w:r>
    </w:p>
    <w:p w:rsidR="002A7BD2" w:rsidRPr="00C04D6D" w:rsidRDefault="002A7BD2" w:rsidP="008C1C44">
      <w:pPr>
        <w:jc w:val="both"/>
      </w:pPr>
      <w:r w:rsidRPr="00C04D6D">
        <w:t xml:space="preserve">Графики работы утверждаются директором </w:t>
      </w:r>
      <w:r w:rsidR="00CB4C1F">
        <w:t>МБУ ДО «ДЮСШ»</w:t>
      </w:r>
      <w:r w:rsidRPr="00C04D6D">
        <w:t xml:space="preserve"> и предусматривают время начала и окончания работы, перерыв на обед. Графики вывешиваются на видное место не позже чем за один месяц </w:t>
      </w:r>
      <w:proofErr w:type="gramStart"/>
      <w:r w:rsidRPr="00C04D6D">
        <w:t>до</w:t>
      </w:r>
      <w:proofErr w:type="gramEnd"/>
      <w:r w:rsidRPr="00C04D6D">
        <w:t xml:space="preserve"> </w:t>
      </w:r>
      <w:proofErr w:type="gramStart"/>
      <w:r w:rsidRPr="00C04D6D">
        <w:t>их</w:t>
      </w:r>
      <w:proofErr w:type="gramEnd"/>
      <w:r w:rsidRPr="00C04D6D">
        <w:t xml:space="preserve"> введение в действие.</w:t>
      </w:r>
    </w:p>
    <w:p w:rsidR="008A3F90" w:rsidRPr="00C04D6D" w:rsidRDefault="002A7BD2" w:rsidP="008C1C44">
      <w:pPr>
        <w:jc w:val="both"/>
      </w:pPr>
      <w:r w:rsidRPr="00C04D6D">
        <w:t>7.2. Работа в установленные для работников графиками выходные дни запрещена и может иметь место лишь в случаях, предусмотренных законодательством</w:t>
      </w:r>
      <w:r w:rsidR="008A3F90" w:rsidRPr="00C04D6D">
        <w:t>.</w:t>
      </w:r>
    </w:p>
    <w:p w:rsidR="008A3F90" w:rsidRPr="00C04D6D" w:rsidRDefault="008A3F90" w:rsidP="008C1C44">
      <w:pPr>
        <w:jc w:val="both"/>
      </w:pPr>
      <w:r w:rsidRPr="00C04D6D">
        <w:t>Дежурства во внерабочее время допускаются в исключительных случаях не чаще одного раза в месяц с последующим предоставлением отгулов той же продолжительности, что и дежурство.</w:t>
      </w:r>
    </w:p>
    <w:p w:rsidR="008A3F90" w:rsidRPr="00C04D6D" w:rsidRDefault="008A3F90" w:rsidP="008C1C44">
      <w:pPr>
        <w:jc w:val="both"/>
      </w:pPr>
      <w:r w:rsidRPr="00C04D6D">
        <w:lastRenderedPageBreak/>
        <w:t>7.3. Учебную нагрузку на новый учебный год устанавливает директор</w:t>
      </w:r>
      <w:r w:rsidR="008C1C44" w:rsidRPr="00C04D6D">
        <w:t xml:space="preserve"> </w:t>
      </w:r>
      <w:r w:rsidR="00CB4C1F">
        <w:t>МБУ ДО «ДЮСШ»</w:t>
      </w:r>
      <w:r w:rsidRPr="00C04D6D">
        <w:t xml:space="preserve"> с учётом мотивированного мнения профсоюзного комитета до ухода работника в отпуск.</w:t>
      </w:r>
    </w:p>
    <w:p w:rsidR="008A3F90" w:rsidRPr="00C04D6D" w:rsidRDefault="008A3F90" w:rsidP="008C1C44">
      <w:pPr>
        <w:jc w:val="both"/>
      </w:pPr>
      <w:r w:rsidRPr="00C04D6D">
        <w:t>При этом:</w:t>
      </w:r>
    </w:p>
    <w:p w:rsidR="008A3F90" w:rsidRPr="00C04D6D" w:rsidRDefault="008A3F90" w:rsidP="008C1C44">
      <w:pPr>
        <w:jc w:val="both"/>
      </w:pPr>
      <w:r w:rsidRPr="00C04D6D">
        <w:t>- у педагогических работников, как правило, должна сохраняться преемственность вида спорта и учебной нагрузки;</w:t>
      </w:r>
    </w:p>
    <w:p w:rsidR="008A3F90" w:rsidRPr="00C04D6D" w:rsidRDefault="008A3F90" w:rsidP="008C1C44">
      <w:pPr>
        <w:jc w:val="both"/>
      </w:pPr>
      <w:r w:rsidRPr="00C04D6D">
        <w:t>- неполная учебная нагрузка работника возможна только при его согласии, которое должно быть выражено в письменной форме;</w:t>
      </w:r>
    </w:p>
    <w:p w:rsidR="008A3F90" w:rsidRPr="00C04D6D" w:rsidRDefault="008A3F90" w:rsidP="008C1C44">
      <w:pPr>
        <w:jc w:val="both"/>
      </w:pPr>
      <w:r w:rsidRPr="00C04D6D">
        <w:t>- объём учебной нагрузки у педагогических работников должен быть, как правило, стабильным на протяжении всего учебного года.</w:t>
      </w:r>
    </w:p>
    <w:p w:rsidR="003A7486" w:rsidRPr="00C04D6D" w:rsidRDefault="008A3F90" w:rsidP="008C1C44">
      <w:pPr>
        <w:jc w:val="both"/>
      </w:pPr>
      <w:r w:rsidRPr="00C04D6D">
        <w:t xml:space="preserve">Изменение </w:t>
      </w:r>
      <w:r w:rsidR="003A7486" w:rsidRPr="00C04D6D">
        <w:t>учебной нагрузки в течени</w:t>
      </w:r>
      <w:proofErr w:type="gramStart"/>
      <w:r w:rsidR="003A7486" w:rsidRPr="00C04D6D">
        <w:t>и</w:t>
      </w:r>
      <w:proofErr w:type="gramEnd"/>
      <w:r w:rsidR="003A7486" w:rsidRPr="00C04D6D">
        <w:t xml:space="preserve"> учебного года возможно лишь в случаях, если изменилось количество секций и количество часов по учеб</w:t>
      </w:r>
      <w:r w:rsidR="002D6038">
        <w:t>ному плану, учебной программе.</w:t>
      </w:r>
    </w:p>
    <w:p w:rsidR="003A7486" w:rsidRPr="00C04D6D" w:rsidRDefault="003A7486" w:rsidP="008C1C44">
      <w:pPr>
        <w:jc w:val="both"/>
      </w:pPr>
      <w:r w:rsidRPr="00C04D6D">
        <w:t>7.4. Расписание учебно-тренировочных занятий составляется Администрацией учреждения, исходя из педагогической целесообразности, с учётом наиболее благоприятного режима труда и отдыха воспитанников и максимальной экономии времени педагогических работников.</w:t>
      </w:r>
    </w:p>
    <w:p w:rsidR="003A7486" w:rsidRPr="00C04D6D" w:rsidRDefault="003A7486" w:rsidP="008C1C44">
      <w:pPr>
        <w:jc w:val="both"/>
      </w:pPr>
      <w:r w:rsidRPr="00C04D6D">
        <w:t>7.5. Время осенних, зимних и весенних каникул, а также время летних каникул, не совпадающее с очередным отпуском, является рабочим временем педагогов. В эти периоды, а также в периоды замены занятий в учреждении они могут привлекаться Администрацией учреждения к педагогической, организационной и методической работе в пределах времени, не превышающего их педагогической нагрузки.</w:t>
      </w:r>
    </w:p>
    <w:p w:rsidR="00D460A0" w:rsidRPr="00C04D6D" w:rsidRDefault="003A7486" w:rsidP="008C1C44">
      <w:pPr>
        <w:jc w:val="both"/>
      </w:pPr>
      <w:r w:rsidRPr="00C04D6D">
        <w:t xml:space="preserve">В каникулярное время учебно-вспомогательный </w:t>
      </w:r>
      <w:r w:rsidR="00D460A0" w:rsidRPr="00C04D6D">
        <w:t>и обслуживающий персонал привлекается к выполнению хозяйственных работ, не требующих специальных знаний, в пределах установленного им рабочего времени.</w:t>
      </w:r>
    </w:p>
    <w:p w:rsidR="00F27A89" w:rsidRPr="00C04D6D" w:rsidRDefault="002A7BD2" w:rsidP="008C1C44">
      <w:pPr>
        <w:jc w:val="both"/>
      </w:pPr>
      <w:r w:rsidRPr="00C04D6D">
        <w:t xml:space="preserve"> </w:t>
      </w:r>
      <w:r w:rsidR="00D460A0" w:rsidRPr="00C04D6D">
        <w:t>7.6. Общие собрания, заседания педагогического совета, совещания не должны продолжаться, как правило, более двух часов, родительские собрания - полутора часов, собрания воспитанников - одного часа.</w:t>
      </w:r>
    </w:p>
    <w:p w:rsidR="00EF161D" w:rsidRDefault="00EF161D" w:rsidP="00D460A0">
      <w:pPr>
        <w:jc w:val="center"/>
        <w:rPr>
          <w:b/>
        </w:rPr>
      </w:pPr>
    </w:p>
    <w:p w:rsidR="00D460A0" w:rsidRDefault="00D460A0" w:rsidP="00D460A0">
      <w:pPr>
        <w:jc w:val="center"/>
        <w:rPr>
          <w:b/>
        </w:rPr>
      </w:pPr>
      <w:r w:rsidRPr="00C04D6D">
        <w:rPr>
          <w:b/>
        </w:rPr>
        <w:t>8. Поощрения за успехи в работе.</w:t>
      </w:r>
    </w:p>
    <w:p w:rsidR="00EF161D" w:rsidRPr="00C04D6D" w:rsidRDefault="00EF161D" w:rsidP="00D460A0">
      <w:pPr>
        <w:jc w:val="center"/>
        <w:rPr>
          <w:b/>
        </w:rPr>
      </w:pPr>
    </w:p>
    <w:p w:rsidR="00D460A0" w:rsidRPr="00C04D6D" w:rsidRDefault="00D460A0" w:rsidP="008C1C44">
      <w:pPr>
        <w:jc w:val="both"/>
        <w:rPr>
          <w:b/>
        </w:rPr>
      </w:pPr>
      <w:r w:rsidRPr="00C04D6D">
        <w:t xml:space="preserve">8.1. За образцовое выполнение трудовых обязанностей, новаторства в труде и другие достижения в работе применяются </w:t>
      </w:r>
      <w:r w:rsidR="00F01A94" w:rsidRPr="00C04D6D">
        <w:t xml:space="preserve"> выплаты стимулирующего характера (п.6 Положения об оплате труда работников </w:t>
      </w:r>
      <w:r w:rsidR="00CB4C1F">
        <w:t>МБУ ДО «ДЮСШ»</w:t>
      </w:r>
      <w:r w:rsidR="00F01A94" w:rsidRPr="00C04D6D">
        <w:t>)  поощрения</w:t>
      </w:r>
      <w:r w:rsidRPr="00C04D6D">
        <w:t>:</w:t>
      </w:r>
    </w:p>
    <w:p w:rsidR="00D460A0" w:rsidRPr="00C04D6D" w:rsidRDefault="00D460A0" w:rsidP="008C1C44">
      <w:pPr>
        <w:jc w:val="both"/>
      </w:pPr>
      <w:r w:rsidRPr="00C04D6D">
        <w:t>- объявление благодарности;</w:t>
      </w:r>
    </w:p>
    <w:p w:rsidR="00D460A0" w:rsidRPr="00C04D6D" w:rsidRDefault="00D460A0" w:rsidP="008C1C44">
      <w:pPr>
        <w:jc w:val="both"/>
      </w:pPr>
      <w:r w:rsidRPr="00C04D6D">
        <w:t>- выдача премии;</w:t>
      </w:r>
    </w:p>
    <w:p w:rsidR="00D460A0" w:rsidRPr="00C04D6D" w:rsidRDefault="00D460A0" w:rsidP="008C1C44">
      <w:pPr>
        <w:jc w:val="both"/>
      </w:pPr>
      <w:r w:rsidRPr="00C04D6D">
        <w:t>- награждение ценным подарком;</w:t>
      </w:r>
    </w:p>
    <w:p w:rsidR="00D460A0" w:rsidRPr="00C04D6D" w:rsidRDefault="00D460A0" w:rsidP="008C1C44">
      <w:pPr>
        <w:jc w:val="both"/>
      </w:pPr>
      <w:r w:rsidRPr="00C04D6D">
        <w:t>- награждение почётной грамотой;</w:t>
      </w:r>
    </w:p>
    <w:p w:rsidR="008A4809" w:rsidRPr="00C04D6D" w:rsidRDefault="00D460A0" w:rsidP="008C1C44">
      <w:pPr>
        <w:jc w:val="both"/>
      </w:pPr>
      <w:r w:rsidRPr="00C04D6D">
        <w:t>- представление к званиям «Отличник физической культуры и спорта</w:t>
      </w:r>
      <w:r w:rsidR="008A4809" w:rsidRPr="00C04D6D">
        <w:t>», «Заслуженный работник физической культуры РФ», «Заслуженный тренер РФ».</w:t>
      </w:r>
    </w:p>
    <w:p w:rsidR="008A4809" w:rsidRPr="00C04D6D" w:rsidRDefault="008A4809" w:rsidP="008C1C44">
      <w:pPr>
        <w:jc w:val="both"/>
      </w:pPr>
      <w:r w:rsidRPr="00C04D6D">
        <w:t xml:space="preserve">Поощрения применяются Администрацией </w:t>
      </w:r>
      <w:r w:rsidR="00CB4C1F">
        <w:t>МБУ ДО «ДЮСШ»</w:t>
      </w:r>
      <w:r w:rsidRPr="00C04D6D">
        <w:t>.</w:t>
      </w:r>
    </w:p>
    <w:p w:rsidR="008A4809" w:rsidRPr="00C04D6D" w:rsidRDefault="008A4809" w:rsidP="008C1C44">
      <w:pPr>
        <w:jc w:val="both"/>
      </w:pPr>
      <w:r w:rsidRPr="00C04D6D">
        <w:t xml:space="preserve">Поощрения объявляются директором </w:t>
      </w:r>
      <w:r w:rsidR="00CB4C1F">
        <w:t>МБУ ДО «ДЮСШ»</w:t>
      </w:r>
      <w:r w:rsidRPr="00C04D6D">
        <w:t xml:space="preserve"> и доводятся до сведения коллектива, запись о награждении вносится в трудовую книжку работника.</w:t>
      </w:r>
    </w:p>
    <w:p w:rsidR="00EF161D" w:rsidRDefault="00EF161D" w:rsidP="008A4809">
      <w:pPr>
        <w:jc w:val="center"/>
        <w:rPr>
          <w:b/>
        </w:rPr>
      </w:pPr>
    </w:p>
    <w:p w:rsidR="00D460A0" w:rsidRDefault="008A4809" w:rsidP="008A4809">
      <w:pPr>
        <w:jc w:val="center"/>
        <w:rPr>
          <w:b/>
        </w:rPr>
      </w:pPr>
      <w:r w:rsidRPr="00C04D6D">
        <w:rPr>
          <w:b/>
        </w:rPr>
        <w:t>9. Ответственность за нарушение трудовой дисциплины.</w:t>
      </w:r>
    </w:p>
    <w:p w:rsidR="00EF161D" w:rsidRPr="00C04D6D" w:rsidRDefault="00EF161D" w:rsidP="008A4809">
      <w:pPr>
        <w:jc w:val="center"/>
        <w:rPr>
          <w:b/>
        </w:rPr>
      </w:pPr>
    </w:p>
    <w:p w:rsidR="00AC788D" w:rsidRDefault="008A4809" w:rsidP="00F5143E">
      <w:pPr>
        <w:jc w:val="both"/>
      </w:pPr>
      <w:r w:rsidRPr="00C04D6D">
        <w:t>9.1. Неисполнение трудовой дисциплины, т.е. неисполнение или ненадлежащее исполнение по вине работника, возложенных на него трудовых обязанностей влечёт за собой наложение дисциплинарного взыскания:</w:t>
      </w:r>
    </w:p>
    <w:p w:rsidR="00352366" w:rsidRPr="00C04D6D" w:rsidRDefault="00352366" w:rsidP="00F5143E">
      <w:pPr>
        <w:jc w:val="both"/>
      </w:pPr>
      <w:r>
        <w:t>- замечание;</w:t>
      </w:r>
    </w:p>
    <w:p w:rsidR="008A4809" w:rsidRPr="00C04D6D" w:rsidRDefault="008A4809" w:rsidP="00F5143E">
      <w:pPr>
        <w:jc w:val="both"/>
      </w:pPr>
      <w:r w:rsidRPr="00C04D6D">
        <w:t>- выговор;</w:t>
      </w:r>
    </w:p>
    <w:p w:rsidR="008A4809" w:rsidRPr="00C04D6D" w:rsidRDefault="00352366" w:rsidP="00F5143E">
      <w:pPr>
        <w:jc w:val="both"/>
      </w:pPr>
      <w:r>
        <w:t>- увольне</w:t>
      </w:r>
      <w:r w:rsidR="00CB1CFE">
        <w:t>ние по соответствующим основания</w:t>
      </w:r>
      <w:r>
        <w:t>м.</w:t>
      </w:r>
    </w:p>
    <w:p w:rsidR="008A4809" w:rsidRPr="00C04D6D" w:rsidRDefault="008A4809" w:rsidP="00F5143E">
      <w:pPr>
        <w:jc w:val="both"/>
      </w:pPr>
      <w:r w:rsidRPr="00C04D6D">
        <w:t>9.2. Наложение дисциплинарного взыскания производится Администрацией в пределах предоставленных ей прав.</w:t>
      </w:r>
    </w:p>
    <w:p w:rsidR="008A4809" w:rsidRPr="00C04D6D" w:rsidRDefault="008A4809" w:rsidP="00F5143E">
      <w:pPr>
        <w:jc w:val="both"/>
      </w:pPr>
      <w:r w:rsidRPr="00C04D6D">
        <w:lastRenderedPageBreak/>
        <w:t>За каждое нарушение может быть наложено только одно дисциплинарное взыскание.</w:t>
      </w:r>
    </w:p>
    <w:p w:rsidR="008A4809" w:rsidRPr="00C04D6D" w:rsidRDefault="008A4809" w:rsidP="00F5143E">
      <w:pPr>
        <w:jc w:val="both"/>
      </w:pPr>
      <w:r w:rsidRPr="00C04D6D">
        <w:t xml:space="preserve">9.3. До применения взыскания от нарушителей трудовой дисциплины требуется объяснение в письменной форме. Отказ от дачи письменного объяснения </w:t>
      </w:r>
      <w:r w:rsidR="0031546C" w:rsidRPr="00C04D6D">
        <w:t>либо устного объяснения не препятствует применению взыскания.</w:t>
      </w:r>
    </w:p>
    <w:p w:rsidR="002D6038" w:rsidRDefault="0031546C" w:rsidP="00F5143E">
      <w:pPr>
        <w:jc w:val="both"/>
        <w:rPr>
          <w:bCs/>
          <w:color w:val="000000"/>
        </w:rPr>
      </w:pPr>
      <w:r w:rsidRPr="00C04D6D">
        <w:t xml:space="preserve">Дисциплинарное расследование нарушений педагогическим работником </w:t>
      </w:r>
      <w:r w:rsidR="000D7C5F" w:rsidRPr="00C04D6D">
        <w:t xml:space="preserve">норм профессионального поведения или Устава учреждения может быть проведено только по поступившей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w:t>
      </w:r>
      <w:r w:rsidR="002D6038" w:rsidRPr="002D6038">
        <w:rPr>
          <w:bCs/>
          <w:color w:val="000000"/>
        </w:rPr>
        <w:t>Федеральный закон от 29 декабря 2012 г.</w:t>
      </w:r>
      <w:r w:rsidR="002D6038">
        <w:rPr>
          <w:bCs/>
          <w:color w:val="000000"/>
        </w:rPr>
        <w:t xml:space="preserve"> </w:t>
      </w:r>
      <w:r w:rsidR="002D6038" w:rsidRPr="002D6038">
        <w:rPr>
          <w:bCs/>
          <w:color w:val="000000"/>
        </w:rPr>
        <w:t>N 273-ФЗ"</w:t>
      </w:r>
      <w:r w:rsidR="002D6038">
        <w:rPr>
          <w:bCs/>
          <w:color w:val="000000"/>
        </w:rPr>
        <w:t xml:space="preserve"> </w:t>
      </w:r>
      <w:r w:rsidR="002D6038" w:rsidRPr="002D6038">
        <w:rPr>
          <w:bCs/>
          <w:color w:val="000000"/>
        </w:rPr>
        <w:t>Об образовании в Российской Федерации"</w:t>
      </w:r>
    </w:p>
    <w:p w:rsidR="008F0BF2" w:rsidRDefault="000D7C5F" w:rsidP="00F5143E">
      <w:pPr>
        <w:jc w:val="both"/>
      </w:pPr>
      <w:r w:rsidRPr="00C04D6D">
        <w:t xml:space="preserve">9.4. Взыскание объявляется приказом по учреждению. Приказ должен содержать указание на конкретное нарушение трудовой дисциплины, за которое налагается данное взыскание, мотив применения взыскания. </w:t>
      </w:r>
    </w:p>
    <w:p w:rsidR="00DD02F3" w:rsidRPr="00C04D6D" w:rsidRDefault="00DD02F3" w:rsidP="00F5143E">
      <w:pPr>
        <w:jc w:val="both"/>
      </w:pPr>
      <w:r w:rsidRPr="00C04D6D">
        <w:t>9.5. Если в течени</w:t>
      </w:r>
      <w:proofErr w:type="gramStart"/>
      <w:r w:rsidRPr="00C04D6D">
        <w:t>и</w:t>
      </w:r>
      <w:proofErr w:type="gramEnd"/>
      <w:r w:rsidRPr="00C04D6D">
        <w:t xml:space="preserve">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DD02F3" w:rsidRPr="00C04D6D" w:rsidRDefault="00DD02F3" w:rsidP="00F5143E">
      <w:pPr>
        <w:jc w:val="both"/>
      </w:pPr>
      <w:r w:rsidRPr="00C04D6D">
        <w:t xml:space="preserve">9.6. Директор </w:t>
      </w:r>
      <w:r w:rsidR="00CB4C1F">
        <w:t>МБУ ДО «ДЮСШ»</w:t>
      </w:r>
      <w:r w:rsidRPr="00C04D6D">
        <w:t xml:space="preserve"> до истечения года со дня применения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(ст. 194 ТК РФ).</w:t>
      </w:r>
    </w:p>
    <w:p w:rsidR="00DD02F3" w:rsidRPr="00C04D6D" w:rsidRDefault="00DD02F3" w:rsidP="00F5143E">
      <w:pPr>
        <w:jc w:val="both"/>
      </w:pPr>
      <w:r w:rsidRPr="00C04D6D">
        <w:t>9.7. Увольнение как мера дисциплинарного взыскания применяется в следующих случаях:</w:t>
      </w:r>
    </w:p>
    <w:p w:rsidR="00DD02F3" w:rsidRPr="00C04D6D" w:rsidRDefault="00DD02F3" w:rsidP="00F5143E">
      <w:pPr>
        <w:jc w:val="both"/>
      </w:pPr>
      <w:r w:rsidRPr="00C04D6D">
        <w:t>- неоднократного неисполнения работником без уважительных причин трудовых обязанностей, если он имеет дисциплинарное взыскание (ст. 81 п. 5 ТК РФ);</w:t>
      </w:r>
    </w:p>
    <w:p w:rsidR="00DD02F3" w:rsidRPr="00C04D6D" w:rsidRDefault="00DD02F3" w:rsidP="00F5143E">
      <w:pPr>
        <w:jc w:val="both"/>
      </w:pPr>
      <w:r w:rsidRPr="00C04D6D">
        <w:t>- прогула, отсутствия на рабочем месте без уважительных причин более 4-х часов подряд в течени</w:t>
      </w:r>
      <w:proofErr w:type="gramStart"/>
      <w:r w:rsidRPr="00C04D6D">
        <w:t>и</w:t>
      </w:r>
      <w:proofErr w:type="gramEnd"/>
      <w:r w:rsidRPr="00C04D6D">
        <w:t xml:space="preserve"> рабочего дня (ст. 81 п. 6 подпункт «а» ТК РФ);</w:t>
      </w:r>
    </w:p>
    <w:p w:rsidR="00DD02F3" w:rsidRPr="00C04D6D" w:rsidRDefault="00DD02F3" w:rsidP="00F5143E">
      <w:pPr>
        <w:jc w:val="both"/>
      </w:pPr>
      <w:r w:rsidRPr="00C04D6D">
        <w:t xml:space="preserve">- совершения по месту работы хищения (в том числе мелкого) </w:t>
      </w:r>
      <w:r w:rsidR="00EC0EBC" w:rsidRPr="00C04D6D">
        <w:t>чужого имущества, растраты, умышленного его уничтожения или повреждения, установленных вступившим в закон силу приговоров суда или постановлением органа, уполномоченного на применение административных взысканий (ст. 81 п. 6 подпункт «г» ТК РФ);</w:t>
      </w:r>
    </w:p>
    <w:p w:rsidR="00EC0EBC" w:rsidRPr="00C04D6D" w:rsidRDefault="00EC0EBC" w:rsidP="00F5143E">
      <w:pPr>
        <w:jc w:val="both"/>
      </w:pPr>
      <w:r w:rsidRPr="00C04D6D">
        <w:t>- однократного грубого нарушения руководителем организации, его заместителями трудовых обязанностей (ст. 81 п. 10 ТК РФ);</w:t>
      </w:r>
    </w:p>
    <w:p w:rsidR="00EC0EBC" w:rsidRPr="00C04D6D" w:rsidRDefault="00EC0EBC" w:rsidP="00F5143E">
      <w:pPr>
        <w:jc w:val="both"/>
      </w:pPr>
      <w:r w:rsidRPr="00C04D6D">
        <w:t>- повторного в течени</w:t>
      </w:r>
      <w:proofErr w:type="gramStart"/>
      <w:r w:rsidRPr="00C04D6D">
        <w:t>и</w:t>
      </w:r>
      <w:proofErr w:type="gramEnd"/>
      <w:r w:rsidRPr="00C04D6D">
        <w:t xml:space="preserve"> одного года грубого нарушения Устава учреждения (ст. 336 п. 1 ТК РФ).</w:t>
      </w:r>
    </w:p>
    <w:p w:rsidR="00EC0EBC" w:rsidRPr="00C04D6D" w:rsidRDefault="00014141" w:rsidP="00F5143E">
      <w:pPr>
        <w:jc w:val="both"/>
      </w:pPr>
      <w:r w:rsidRPr="00C04D6D">
        <w:t>9.8. Дополнительным основание прекращения трудового договора с педагогическим работником (ст. 336 ТК РФ), является применение, в том числе однократное, методов воспитания, связанных с физическим или психическим насилием над личностью обучающегося (воспитанника).</w:t>
      </w:r>
    </w:p>
    <w:p w:rsidR="00397A21" w:rsidRPr="00C04D6D" w:rsidRDefault="00397A21" w:rsidP="00F5143E">
      <w:pPr>
        <w:jc w:val="both"/>
      </w:pPr>
      <w:r w:rsidRPr="00C04D6D">
        <w:t>9.9. Увольнение в порядке дисциплинарного взыскания, а также в связи с аморальным проступком и применением мер физического и психического насилия производится без согласия с профсоюзным органом.</w:t>
      </w:r>
    </w:p>
    <w:p w:rsidR="001074CC" w:rsidRPr="00C04D6D" w:rsidRDefault="001074CC" w:rsidP="00846128">
      <w:r w:rsidRPr="00C04D6D">
        <w:t xml:space="preserve"> </w:t>
      </w:r>
    </w:p>
    <w:p w:rsidR="004173CF" w:rsidRPr="00C04D6D" w:rsidRDefault="004173CF" w:rsidP="00846128"/>
    <w:p w:rsidR="00846128" w:rsidRPr="00C04D6D" w:rsidRDefault="00846128" w:rsidP="00846128"/>
    <w:p w:rsidR="004268CB" w:rsidRDefault="004268CB" w:rsidP="004268CB">
      <w:pPr>
        <w:autoSpaceDE w:val="0"/>
        <w:autoSpaceDN w:val="0"/>
        <w:adjustRightInd w:val="0"/>
        <w:jc w:val="both"/>
      </w:pPr>
      <w:r>
        <w:t xml:space="preserve">Заместитель  директора по УВР                                                          М.С. Селезнева </w:t>
      </w:r>
    </w:p>
    <w:p w:rsidR="0063671E" w:rsidRDefault="0063671E" w:rsidP="00C94461">
      <w:pPr>
        <w:jc w:val="center"/>
      </w:pPr>
    </w:p>
    <w:p w:rsidR="00F620E9" w:rsidRDefault="00F620E9" w:rsidP="00C94461">
      <w:pPr>
        <w:jc w:val="center"/>
      </w:pPr>
    </w:p>
    <w:p w:rsidR="00F620E9" w:rsidRPr="00C04D6D" w:rsidRDefault="00F620E9" w:rsidP="00C94461">
      <w:pPr>
        <w:jc w:val="center"/>
      </w:pPr>
    </w:p>
    <w:p w:rsidR="0063671E" w:rsidRPr="00C04D6D" w:rsidRDefault="0063671E" w:rsidP="0063671E">
      <w:pPr>
        <w:jc w:val="center"/>
      </w:pPr>
    </w:p>
    <w:p w:rsidR="00502C57" w:rsidRPr="00C04D6D" w:rsidRDefault="00502C57" w:rsidP="00580331"/>
    <w:p w:rsidR="00B97ACE" w:rsidRPr="00C04D6D" w:rsidRDefault="00B97ACE" w:rsidP="00580331"/>
    <w:p w:rsidR="00787F3E" w:rsidRPr="00C04D6D" w:rsidRDefault="004C5448" w:rsidP="00580331">
      <w:r w:rsidRPr="00C04D6D">
        <w:t xml:space="preserve"> </w:t>
      </w:r>
      <w:r w:rsidR="006A4EBB" w:rsidRPr="00C04D6D">
        <w:t xml:space="preserve">  </w:t>
      </w:r>
    </w:p>
    <w:sectPr w:rsidR="00787F3E" w:rsidRPr="00C04D6D" w:rsidSect="00EF161D">
      <w:pgSz w:w="11906" w:h="16838"/>
      <w:pgMar w:top="1134"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01EAB"/>
    <w:multiLevelType w:val="hybridMultilevel"/>
    <w:tmpl w:val="8CEA4F34"/>
    <w:lvl w:ilvl="0" w:tplc="4AC016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stylePaneFormatFilter w:val="3F01"/>
  <w:defaultTabStop w:val="708"/>
  <w:characterSpacingControl w:val="doNotCompress"/>
  <w:compat/>
  <w:rsids>
    <w:rsidRoot w:val="00636794"/>
    <w:rsid w:val="00014141"/>
    <w:rsid w:val="00015AEA"/>
    <w:rsid w:val="00020CE0"/>
    <w:rsid w:val="0004045E"/>
    <w:rsid w:val="00052A13"/>
    <w:rsid w:val="000748DC"/>
    <w:rsid w:val="000B00A4"/>
    <w:rsid w:val="000B673B"/>
    <w:rsid w:val="000D7C5F"/>
    <w:rsid w:val="000F505B"/>
    <w:rsid w:val="000F614F"/>
    <w:rsid w:val="00100AE0"/>
    <w:rsid w:val="001074CC"/>
    <w:rsid w:val="00124002"/>
    <w:rsid w:val="001336DC"/>
    <w:rsid w:val="00173922"/>
    <w:rsid w:val="001B6EE1"/>
    <w:rsid w:val="001D7AF6"/>
    <w:rsid w:val="00205185"/>
    <w:rsid w:val="0023079D"/>
    <w:rsid w:val="0026229A"/>
    <w:rsid w:val="00292E9F"/>
    <w:rsid w:val="002A7BD2"/>
    <w:rsid w:val="002B0CF6"/>
    <w:rsid w:val="002B10CD"/>
    <w:rsid w:val="002D6038"/>
    <w:rsid w:val="002E1ACA"/>
    <w:rsid w:val="002E622D"/>
    <w:rsid w:val="002F5F96"/>
    <w:rsid w:val="0031546C"/>
    <w:rsid w:val="00341E5E"/>
    <w:rsid w:val="00352366"/>
    <w:rsid w:val="00360868"/>
    <w:rsid w:val="00384610"/>
    <w:rsid w:val="00391BD6"/>
    <w:rsid w:val="00397A21"/>
    <w:rsid w:val="003A7486"/>
    <w:rsid w:val="003F2C0A"/>
    <w:rsid w:val="00400FA0"/>
    <w:rsid w:val="00406A05"/>
    <w:rsid w:val="004173CF"/>
    <w:rsid w:val="00423ABF"/>
    <w:rsid w:val="004268CB"/>
    <w:rsid w:val="0042749F"/>
    <w:rsid w:val="00432A9F"/>
    <w:rsid w:val="00442512"/>
    <w:rsid w:val="0045230A"/>
    <w:rsid w:val="00456D80"/>
    <w:rsid w:val="004C5448"/>
    <w:rsid w:val="004C5DBA"/>
    <w:rsid w:val="004F0788"/>
    <w:rsid w:val="00502C57"/>
    <w:rsid w:val="00506FA2"/>
    <w:rsid w:val="00525D3F"/>
    <w:rsid w:val="005536D1"/>
    <w:rsid w:val="00572E3E"/>
    <w:rsid w:val="00580331"/>
    <w:rsid w:val="005809F4"/>
    <w:rsid w:val="0058341C"/>
    <w:rsid w:val="005B7224"/>
    <w:rsid w:val="005E5385"/>
    <w:rsid w:val="005F3D24"/>
    <w:rsid w:val="00623DBA"/>
    <w:rsid w:val="0063671E"/>
    <w:rsid w:val="00636794"/>
    <w:rsid w:val="00674AB1"/>
    <w:rsid w:val="00687684"/>
    <w:rsid w:val="006A038A"/>
    <w:rsid w:val="006A1D37"/>
    <w:rsid w:val="006A4EBB"/>
    <w:rsid w:val="006D376E"/>
    <w:rsid w:val="006D7420"/>
    <w:rsid w:val="00703053"/>
    <w:rsid w:val="00704B4B"/>
    <w:rsid w:val="00730686"/>
    <w:rsid w:val="00750970"/>
    <w:rsid w:val="00757170"/>
    <w:rsid w:val="007761A6"/>
    <w:rsid w:val="00785C8A"/>
    <w:rsid w:val="00787F3E"/>
    <w:rsid w:val="007A0237"/>
    <w:rsid w:val="007A31B0"/>
    <w:rsid w:val="00801796"/>
    <w:rsid w:val="0084214E"/>
    <w:rsid w:val="00845462"/>
    <w:rsid w:val="00846128"/>
    <w:rsid w:val="00851EC8"/>
    <w:rsid w:val="008700FA"/>
    <w:rsid w:val="00872B95"/>
    <w:rsid w:val="008A3F90"/>
    <w:rsid w:val="008A4809"/>
    <w:rsid w:val="008C02F9"/>
    <w:rsid w:val="008C1C44"/>
    <w:rsid w:val="008F0BF2"/>
    <w:rsid w:val="00903FF6"/>
    <w:rsid w:val="00932F17"/>
    <w:rsid w:val="00942B6B"/>
    <w:rsid w:val="009B55EC"/>
    <w:rsid w:val="009C4545"/>
    <w:rsid w:val="00A07448"/>
    <w:rsid w:val="00A200BB"/>
    <w:rsid w:val="00A520C9"/>
    <w:rsid w:val="00A63DE4"/>
    <w:rsid w:val="00A80F22"/>
    <w:rsid w:val="00AA1E84"/>
    <w:rsid w:val="00AC788D"/>
    <w:rsid w:val="00AD0D6F"/>
    <w:rsid w:val="00AD53FD"/>
    <w:rsid w:val="00B16856"/>
    <w:rsid w:val="00B7201F"/>
    <w:rsid w:val="00B97ACE"/>
    <w:rsid w:val="00BD1EF9"/>
    <w:rsid w:val="00C04D6D"/>
    <w:rsid w:val="00C07D6B"/>
    <w:rsid w:val="00C21FDE"/>
    <w:rsid w:val="00C44D0C"/>
    <w:rsid w:val="00C558AD"/>
    <w:rsid w:val="00C91710"/>
    <w:rsid w:val="00C94461"/>
    <w:rsid w:val="00CB1CFE"/>
    <w:rsid w:val="00CB2AAA"/>
    <w:rsid w:val="00CB4C1F"/>
    <w:rsid w:val="00CD35BA"/>
    <w:rsid w:val="00CE3822"/>
    <w:rsid w:val="00D3327D"/>
    <w:rsid w:val="00D460A0"/>
    <w:rsid w:val="00D81D00"/>
    <w:rsid w:val="00DD02F3"/>
    <w:rsid w:val="00DD1BCA"/>
    <w:rsid w:val="00DD2042"/>
    <w:rsid w:val="00E01234"/>
    <w:rsid w:val="00E22EF4"/>
    <w:rsid w:val="00EC0EBC"/>
    <w:rsid w:val="00EC5893"/>
    <w:rsid w:val="00EF161D"/>
    <w:rsid w:val="00F01A94"/>
    <w:rsid w:val="00F030C9"/>
    <w:rsid w:val="00F10109"/>
    <w:rsid w:val="00F27A89"/>
    <w:rsid w:val="00F339A7"/>
    <w:rsid w:val="00F44564"/>
    <w:rsid w:val="00F5143E"/>
    <w:rsid w:val="00F620E9"/>
    <w:rsid w:val="00F85B39"/>
    <w:rsid w:val="00FC7128"/>
    <w:rsid w:val="00FD2263"/>
    <w:rsid w:val="00FD58BE"/>
    <w:rsid w:val="00FD59E6"/>
    <w:rsid w:val="00FE2113"/>
    <w:rsid w:val="00FE2D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0F22"/>
    <w:rPr>
      <w:sz w:val="24"/>
      <w:szCs w:val="24"/>
    </w:rPr>
  </w:style>
  <w:style w:type="paragraph" w:styleId="1">
    <w:name w:val="heading 1"/>
    <w:basedOn w:val="a"/>
    <w:next w:val="a"/>
    <w:link w:val="10"/>
    <w:qFormat/>
    <w:rsid w:val="00124002"/>
    <w:pPr>
      <w:keepNext/>
      <w:jc w:val="right"/>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E21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124002"/>
    <w:rPr>
      <w:sz w:val="28"/>
    </w:rPr>
  </w:style>
  <w:style w:type="paragraph" w:styleId="a4">
    <w:name w:val="No Spacing"/>
    <w:basedOn w:val="a"/>
    <w:link w:val="a5"/>
    <w:uiPriority w:val="1"/>
    <w:qFormat/>
    <w:rsid w:val="00942B6B"/>
    <w:rPr>
      <w:rFonts w:ascii="Cambria" w:eastAsia="Calibri" w:hAnsi="Cambria"/>
      <w:sz w:val="22"/>
      <w:szCs w:val="22"/>
      <w:lang w:val="en-US" w:eastAsia="en-US" w:bidi="en-US"/>
    </w:rPr>
  </w:style>
  <w:style w:type="character" w:customStyle="1" w:styleId="a5">
    <w:name w:val="Без интервала Знак"/>
    <w:basedOn w:val="a0"/>
    <w:link w:val="a4"/>
    <w:uiPriority w:val="1"/>
    <w:rsid w:val="00942B6B"/>
    <w:rPr>
      <w:rFonts w:ascii="Cambria" w:eastAsia="Calibri" w:hAnsi="Cambria" w:cs="Times New Roman"/>
      <w:sz w:val="22"/>
      <w:szCs w:val="22"/>
      <w:lang w:val="en-US" w:eastAsia="en-US" w:bidi="en-US"/>
    </w:rPr>
  </w:style>
  <w:style w:type="character" w:styleId="a6">
    <w:name w:val="Hyperlink"/>
    <w:basedOn w:val="a0"/>
    <w:uiPriority w:val="99"/>
    <w:unhideWhenUsed/>
    <w:rsid w:val="00015AEA"/>
    <w:rPr>
      <w:strike w:val="0"/>
      <w:dstrike w:val="0"/>
      <w:color w:val="3272C0"/>
      <w:u w:val="none"/>
      <w:effect w:val="none"/>
      <w:shd w:val="clear" w:color="auto" w:fill="auto"/>
    </w:rPr>
  </w:style>
  <w:style w:type="paragraph" w:styleId="a7">
    <w:name w:val="Balloon Text"/>
    <w:basedOn w:val="a"/>
    <w:link w:val="a8"/>
    <w:rsid w:val="00BD1EF9"/>
    <w:rPr>
      <w:rFonts w:ascii="Tahoma" w:hAnsi="Tahoma" w:cs="Tahoma"/>
      <w:sz w:val="16"/>
      <w:szCs w:val="16"/>
    </w:rPr>
  </w:style>
  <w:style w:type="character" w:customStyle="1" w:styleId="a8">
    <w:name w:val="Текст выноски Знак"/>
    <w:basedOn w:val="a0"/>
    <w:link w:val="a7"/>
    <w:rsid w:val="00BD1EF9"/>
    <w:rPr>
      <w:rFonts w:ascii="Tahoma" w:hAnsi="Tahoma" w:cs="Tahoma"/>
      <w:sz w:val="16"/>
      <w:szCs w:val="16"/>
    </w:rPr>
  </w:style>
  <w:style w:type="paragraph" w:styleId="a9">
    <w:name w:val="List Paragraph"/>
    <w:basedOn w:val="a"/>
    <w:uiPriority w:val="34"/>
    <w:qFormat/>
    <w:rsid w:val="00EF161D"/>
    <w:pPr>
      <w:ind w:left="720"/>
      <w:contextualSpacing/>
    </w:pPr>
  </w:style>
  <w:style w:type="paragraph" w:customStyle="1" w:styleId="ConsPlusNormal">
    <w:name w:val="ConsPlusNormal"/>
    <w:rsid w:val="00EF161D"/>
    <w:pPr>
      <w:autoSpaceDE w:val="0"/>
      <w:autoSpaceDN w:val="0"/>
      <w:adjustRightInd w:val="0"/>
      <w:ind w:firstLine="720"/>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12535754">
      <w:bodyDiv w:val="1"/>
      <w:marLeft w:val="0"/>
      <w:marRight w:val="0"/>
      <w:marTop w:val="0"/>
      <w:marBottom w:val="0"/>
      <w:divBdr>
        <w:top w:val="none" w:sz="0" w:space="0" w:color="auto"/>
        <w:left w:val="none" w:sz="0" w:space="0" w:color="auto"/>
        <w:bottom w:val="none" w:sz="0" w:space="0" w:color="auto"/>
        <w:right w:val="none" w:sz="0" w:space="0" w:color="auto"/>
      </w:divBdr>
    </w:div>
    <w:div w:id="82655116">
      <w:bodyDiv w:val="1"/>
      <w:marLeft w:val="0"/>
      <w:marRight w:val="0"/>
      <w:marTop w:val="0"/>
      <w:marBottom w:val="0"/>
      <w:divBdr>
        <w:top w:val="none" w:sz="0" w:space="0" w:color="auto"/>
        <w:left w:val="none" w:sz="0" w:space="0" w:color="auto"/>
        <w:bottom w:val="none" w:sz="0" w:space="0" w:color="auto"/>
        <w:right w:val="none" w:sz="0" w:space="0" w:color="auto"/>
      </w:divBdr>
    </w:div>
    <w:div w:id="399520076">
      <w:bodyDiv w:val="1"/>
      <w:marLeft w:val="0"/>
      <w:marRight w:val="0"/>
      <w:marTop w:val="0"/>
      <w:marBottom w:val="0"/>
      <w:divBdr>
        <w:top w:val="none" w:sz="0" w:space="0" w:color="auto"/>
        <w:left w:val="none" w:sz="0" w:space="0" w:color="auto"/>
        <w:bottom w:val="none" w:sz="0" w:space="0" w:color="auto"/>
        <w:right w:val="none" w:sz="0" w:space="0" w:color="auto"/>
      </w:divBdr>
    </w:div>
    <w:div w:id="666596966">
      <w:bodyDiv w:val="1"/>
      <w:marLeft w:val="0"/>
      <w:marRight w:val="0"/>
      <w:marTop w:val="0"/>
      <w:marBottom w:val="0"/>
      <w:divBdr>
        <w:top w:val="none" w:sz="0" w:space="0" w:color="auto"/>
        <w:left w:val="none" w:sz="0" w:space="0" w:color="auto"/>
        <w:bottom w:val="none" w:sz="0" w:space="0" w:color="auto"/>
        <w:right w:val="none" w:sz="0" w:space="0" w:color="auto"/>
      </w:divBdr>
    </w:div>
    <w:div w:id="697394227">
      <w:bodyDiv w:val="1"/>
      <w:marLeft w:val="0"/>
      <w:marRight w:val="0"/>
      <w:marTop w:val="0"/>
      <w:marBottom w:val="0"/>
      <w:divBdr>
        <w:top w:val="none" w:sz="0" w:space="0" w:color="auto"/>
        <w:left w:val="none" w:sz="0" w:space="0" w:color="auto"/>
        <w:bottom w:val="none" w:sz="0" w:space="0" w:color="auto"/>
        <w:right w:val="none" w:sz="0" w:space="0" w:color="auto"/>
      </w:divBdr>
    </w:div>
    <w:div w:id="888614129">
      <w:bodyDiv w:val="1"/>
      <w:marLeft w:val="0"/>
      <w:marRight w:val="0"/>
      <w:marTop w:val="0"/>
      <w:marBottom w:val="0"/>
      <w:divBdr>
        <w:top w:val="none" w:sz="0" w:space="0" w:color="auto"/>
        <w:left w:val="none" w:sz="0" w:space="0" w:color="auto"/>
        <w:bottom w:val="none" w:sz="0" w:space="0" w:color="auto"/>
        <w:right w:val="none" w:sz="0" w:space="0" w:color="auto"/>
      </w:divBdr>
    </w:div>
    <w:div w:id="1785346708">
      <w:bodyDiv w:val="1"/>
      <w:marLeft w:val="0"/>
      <w:marRight w:val="0"/>
      <w:marTop w:val="0"/>
      <w:marBottom w:val="0"/>
      <w:divBdr>
        <w:top w:val="none" w:sz="0" w:space="0" w:color="auto"/>
        <w:left w:val="none" w:sz="0" w:space="0" w:color="auto"/>
        <w:bottom w:val="none" w:sz="0" w:space="0" w:color="auto"/>
        <w:right w:val="none" w:sz="0" w:space="0" w:color="auto"/>
      </w:divBdr>
    </w:div>
    <w:div w:id="2005814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C396F-64F6-47C9-B2F0-6F1D77C67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10</Pages>
  <Words>3877</Words>
  <Characters>22099</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Правила внутреннего трудового распорядка</vt:lpstr>
    </vt:vector>
  </TitlesOfParts>
  <Company/>
  <LinksUpToDate>false</LinksUpToDate>
  <CharactersWithSpaces>25925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внутреннего трудового распорядка</dc:title>
  <dc:creator>user</dc:creator>
  <cp:lastModifiedBy>User</cp:lastModifiedBy>
  <cp:revision>8</cp:revision>
  <cp:lastPrinted>2024-03-05T14:11:00Z</cp:lastPrinted>
  <dcterms:created xsi:type="dcterms:W3CDTF">2024-03-05T08:41:00Z</dcterms:created>
  <dcterms:modified xsi:type="dcterms:W3CDTF">2024-04-22T12:00:00Z</dcterms:modified>
</cp:coreProperties>
</file>